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173418F8">
                <wp:simplePos x="0" y="0"/>
                <wp:positionH relativeFrom="margin">
                  <wp:align>right</wp:align>
                </wp:positionH>
                <wp:positionV relativeFrom="paragraph">
                  <wp:posOffset>0</wp:posOffset>
                </wp:positionV>
                <wp:extent cx="3220085" cy="1828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828800"/>
                        </a:xfrm>
                        <a:prstGeom prst="rect">
                          <a:avLst/>
                        </a:prstGeom>
                        <a:solidFill>
                          <a:srgbClr val="FFFFFF"/>
                        </a:solidFill>
                        <a:ln w="9525">
                          <a:noFill/>
                          <a:miter lim="800000"/>
                          <a:headEnd/>
                          <a:tailEnd/>
                        </a:ln>
                      </wps:spPr>
                      <wps:txbx>
                        <w:txbxContent>
                          <w:p w14:paraId="7D3726ED" w14:textId="272440EA" w:rsidR="005726C2"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AF815FE" w:rsidR="00CF756D" w:rsidRPr="008F3F3B" w:rsidRDefault="00ED5F8C" w:rsidP="00CF756D">
                            <w:pPr>
                              <w:jc w:val="center"/>
                              <w:rPr>
                                <w:b/>
                                <w:sz w:val="36"/>
                                <w:szCs w:val="36"/>
                              </w:rPr>
                            </w:pPr>
                            <w:r>
                              <w:rPr>
                                <w:b/>
                                <w:sz w:val="36"/>
                                <w:szCs w:val="36"/>
                              </w:rPr>
                              <w:t>MINUTES</w:t>
                            </w:r>
                          </w:p>
                          <w:p w14:paraId="47AC1DDA" w14:textId="4D6BBF0A" w:rsidR="00E9219D" w:rsidRPr="008E6810" w:rsidRDefault="00976345" w:rsidP="00EA43F2">
                            <w:pPr>
                              <w:spacing w:after="0"/>
                              <w:jc w:val="center"/>
                              <w:rPr>
                                <w:b/>
                                <w:sz w:val="28"/>
                                <w:szCs w:val="28"/>
                              </w:rPr>
                            </w:pPr>
                            <w:r>
                              <w:rPr>
                                <w:b/>
                                <w:sz w:val="28"/>
                                <w:szCs w:val="28"/>
                              </w:rPr>
                              <w:t>27</w:t>
                            </w:r>
                            <w:r w:rsidRPr="00976345">
                              <w:rPr>
                                <w:b/>
                                <w:sz w:val="28"/>
                                <w:szCs w:val="28"/>
                                <w:vertAlign w:val="superscript"/>
                              </w:rPr>
                              <w:t>th</w:t>
                            </w:r>
                            <w:r>
                              <w:rPr>
                                <w:b/>
                                <w:sz w:val="28"/>
                                <w:szCs w:val="28"/>
                              </w:rPr>
                              <w:t xml:space="preserve"> April</w:t>
                            </w:r>
                            <w:r w:rsidR="00E878A8">
                              <w:rPr>
                                <w:b/>
                                <w:sz w:val="28"/>
                                <w:szCs w:val="28"/>
                              </w:rPr>
                              <w:t xml:space="preserve"> </w:t>
                            </w:r>
                            <w:r w:rsidR="00EA43F2">
                              <w:rPr>
                                <w:b/>
                                <w:sz w:val="28"/>
                                <w:szCs w:val="28"/>
                              </w:rPr>
                              <w:t>202</w:t>
                            </w:r>
                            <w:r w:rsidR="00B8061D">
                              <w:rPr>
                                <w:b/>
                                <w:sz w:val="28"/>
                                <w:szCs w:val="28"/>
                              </w:rPr>
                              <w:t>4</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3E294038" w:rsidR="00070CE0" w:rsidRDefault="002F1A33" w:rsidP="00E9219D">
                            <w:pPr>
                              <w:spacing w:after="0"/>
                              <w:jc w:val="center"/>
                              <w:rPr>
                                <w:b/>
                                <w:sz w:val="24"/>
                                <w:szCs w:val="24"/>
                              </w:rPr>
                            </w:pPr>
                            <w:r>
                              <w:rPr>
                                <w:b/>
                                <w:sz w:val="24"/>
                                <w:szCs w:val="24"/>
                              </w:rPr>
                              <w:t>10 am</w:t>
                            </w:r>
                          </w:p>
                          <w:p w14:paraId="18DF8290" w14:textId="54E3D004" w:rsidR="002F1A33" w:rsidRPr="00E9219D" w:rsidRDefault="002F1A33"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2in;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" stroked="f">
                <v:textbox>
                  <w:txbxContent>
                    <w:p w14:paraId="7D3726ED" w14:textId="272440EA" w:rsidR="005726C2"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AF815FE" w:rsidR="00CF756D" w:rsidRPr="008F3F3B" w:rsidRDefault="00ED5F8C" w:rsidP="00CF756D">
                      <w:pPr>
                        <w:jc w:val="center"/>
                        <w:rPr>
                          <w:b/>
                          <w:sz w:val="36"/>
                          <w:szCs w:val="36"/>
                        </w:rPr>
                      </w:pPr>
                      <w:r>
                        <w:rPr>
                          <w:b/>
                          <w:sz w:val="36"/>
                          <w:szCs w:val="36"/>
                        </w:rPr>
                        <w:t>MINUTES</w:t>
                      </w:r>
                    </w:p>
                    <w:p w14:paraId="47AC1DDA" w14:textId="4D6BBF0A" w:rsidR="00E9219D" w:rsidRPr="008E6810" w:rsidRDefault="00976345" w:rsidP="00EA43F2">
                      <w:pPr>
                        <w:spacing w:after="0"/>
                        <w:jc w:val="center"/>
                        <w:rPr>
                          <w:b/>
                          <w:sz w:val="28"/>
                          <w:szCs w:val="28"/>
                        </w:rPr>
                      </w:pPr>
                      <w:r>
                        <w:rPr>
                          <w:b/>
                          <w:sz w:val="28"/>
                          <w:szCs w:val="28"/>
                        </w:rPr>
                        <w:t>27</w:t>
                      </w:r>
                      <w:r w:rsidRPr="00976345">
                        <w:rPr>
                          <w:b/>
                          <w:sz w:val="28"/>
                          <w:szCs w:val="28"/>
                          <w:vertAlign w:val="superscript"/>
                        </w:rPr>
                        <w:t>th</w:t>
                      </w:r>
                      <w:r>
                        <w:rPr>
                          <w:b/>
                          <w:sz w:val="28"/>
                          <w:szCs w:val="28"/>
                        </w:rPr>
                        <w:t xml:space="preserve"> April</w:t>
                      </w:r>
                      <w:r w:rsidR="00E878A8">
                        <w:rPr>
                          <w:b/>
                          <w:sz w:val="28"/>
                          <w:szCs w:val="28"/>
                        </w:rPr>
                        <w:t xml:space="preserve"> </w:t>
                      </w:r>
                      <w:r w:rsidR="00EA43F2">
                        <w:rPr>
                          <w:b/>
                          <w:sz w:val="28"/>
                          <w:szCs w:val="28"/>
                        </w:rPr>
                        <w:t>202</w:t>
                      </w:r>
                      <w:r w:rsidR="00B8061D">
                        <w:rPr>
                          <w:b/>
                          <w:sz w:val="28"/>
                          <w:szCs w:val="28"/>
                        </w:rPr>
                        <w:t>4</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3E294038" w:rsidR="00070CE0" w:rsidRDefault="002F1A33" w:rsidP="00E9219D">
                      <w:pPr>
                        <w:spacing w:after="0"/>
                        <w:jc w:val="center"/>
                        <w:rPr>
                          <w:b/>
                          <w:sz w:val="24"/>
                          <w:szCs w:val="24"/>
                        </w:rPr>
                      </w:pPr>
                      <w:r>
                        <w:rPr>
                          <w:b/>
                          <w:sz w:val="24"/>
                          <w:szCs w:val="24"/>
                        </w:rPr>
                        <w:t>10 am</w:t>
                      </w:r>
                    </w:p>
                    <w:p w14:paraId="18DF8290" w14:textId="54E3D004" w:rsidR="002F1A33" w:rsidRPr="00E9219D" w:rsidRDefault="002F1A33"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0B20347" w14:textId="77777777" w:rsidR="006B7FC4" w:rsidRDefault="006B7FC4">
      <w:pPr>
        <w:rPr>
          <w:b/>
          <w:sz w:val="32"/>
          <w:szCs w:val="32"/>
        </w:rPr>
      </w:pPr>
    </w:p>
    <w:p w14:paraId="66F3C94F" w14:textId="1C148A86" w:rsidR="00A320D1" w:rsidRPr="005F74ED" w:rsidRDefault="000E4966" w:rsidP="006177C5">
      <w:pPr>
        <w:tabs>
          <w:tab w:val="left" w:pos="1750"/>
          <w:tab w:val="center" w:pos="4513"/>
        </w:tabs>
        <w:rPr>
          <w:b/>
          <w:color w:val="FF0000"/>
          <w:sz w:val="28"/>
          <w:szCs w:val="28"/>
        </w:rPr>
      </w:pPr>
      <w:r w:rsidRPr="000E4966">
        <w:rPr>
          <w:rStyle w:val="Hyperlink"/>
          <w:b/>
          <w:sz w:val="28"/>
          <w:szCs w:val="28"/>
          <w:u w:val="none"/>
        </w:rPr>
        <w:tab/>
      </w:r>
      <w:r w:rsidR="00633382">
        <w:rPr>
          <w:rStyle w:val="Hyperlink"/>
          <w:b/>
          <w:sz w:val="28"/>
          <w:szCs w:val="28"/>
        </w:rPr>
        <w:t>w</w:t>
      </w:r>
      <w:r w:rsidR="00D5102C">
        <w:rPr>
          <w:rStyle w:val="Hyperlink"/>
          <w:b/>
          <w:sz w:val="28"/>
          <w:szCs w:val="28"/>
        </w:rPr>
        <w:t>ww.seapallingpc.norfolkparishes.gov.uk</w:t>
      </w:r>
    </w:p>
    <w:p w14:paraId="5659A6C9" w14:textId="37680600" w:rsidR="008D7027" w:rsidRDefault="00D741B8" w:rsidP="009328BB">
      <w:pPr>
        <w:spacing w:after="0"/>
        <w:rPr>
          <w:rFonts w:cstheme="minorHAnsi"/>
          <w:b/>
          <w:bCs/>
          <w:sz w:val="20"/>
          <w:szCs w:val="20"/>
        </w:rPr>
      </w:pPr>
      <w:r w:rsidRPr="00F67D66">
        <w:rPr>
          <w:rFonts w:cstheme="minorHAnsi"/>
          <w:b/>
          <w:bCs/>
          <w:sz w:val="20"/>
          <w:szCs w:val="20"/>
        </w:rPr>
        <w:t xml:space="preserve">Present: </w:t>
      </w:r>
      <w:r w:rsidR="00772D9C" w:rsidRPr="00F67D66">
        <w:rPr>
          <w:rFonts w:cstheme="minorHAnsi"/>
          <w:b/>
          <w:bCs/>
          <w:sz w:val="20"/>
          <w:szCs w:val="20"/>
        </w:rPr>
        <w:t xml:space="preserve">Cllrs: S Deary, G Casson, </w:t>
      </w:r>
      <w:r w:rsidR="00F67D66" w:rsidRPr="00F67D66">
        <w:rPr>
          <w:rFonts w:cstheme="minorHAnsi"/>
          <w:b/>
          <w:bCs/>
          <w:sz w:val="20"/>
          <w:szCs w:val="20"/>
        </w:rPr>
        <w:t>V Bird, C Preston</w:t>
      </w:r>
    </w:p>
    <w:p w14:paraId="72AFB9EB" w14:textId="77777777" w:rsidR="00A973ED" w:rsidRDefault="00F67D66" w:rsidP="009328BB">
      <w:pPr>
        <w:spacing w:after="0"/>
        <w:rPr>
          <w:rFonts w:cstheme="minorHAnsi"/>
          <w:b/>
          <w:bCs/>
          <w:sz w:val="20"/>
          <w:szCs w:val="20"/>
        </w:rPr>
      </w:pPr>
      <w:r>
        <w:rPr>
          <w:rFonts w:cstheme="minorHAnsi"/>
          <w:b/>
          <w:bCs/>
          <w:sz w:val="20"/>
          <w:szCs w:val="20"/>
        </w:rPr>
        <w:t>In Attendance</w:t>
      </w:r>
      <w:r w:rsidR="00FC59F4">
        <w:rPr>
          <w:rFonts w:cstheme="minorHAnsi"/>
          <w:b/>
          <w:bCs/>
          <w:sz w:val="20"/>
          <w:szCs w:val="20"/>
        </w:rPr>
        <w:t xml:space="preserve">: P Adams (Clerk), </w:t>
      </w:r>
      <w:r w:rsidR="00ED3F88">
        <w:rPr>
          <w:rFonts w:cstheme="minorHAnsi"/>
          <w:b/>
          <w:bCs/>
          <w:sz w:val="20"/>
          <w:szCs w:val="20"/>
        </w:rPr>
        <w:t xml:space="preserve">County Councillor Richard Price and District </w:t>
      </w:r>
      <w:r w:rsidR="009F032C">
        <w:rPr>
          <w:rFonts w:cstheme="minorHAnsi"/>
          <w:b/>
          <w:bCs/>
          <w:sz w:val="20"/>
          <w:szCs w:val="20"/>
        </w:rPr>
        <w:t>C</w:t>
      </w:r>
      <w:r w:rsidR="00ED3F88">
        <w:rPr>
          <w:rFonts w:cstheme="minorHAnsi"/>
          <w:b/>
          <w:bCs/>
          <w:sz w:val="20"/>
          <w:szCs w:val="20"/>
        </w:rPr>
        <w:t>ouncillor Harry Blathw</w:t>
      </w:r>
      <w:r w:rsidR="00BF6A12">
        <w:rPr>
          <w:rFonts w:cstheme="minorHAnsi"/>
          <w:b/>
          <w:bCs/>
          <w:sz w:val="20"/>
          <w:szCs w:val="20"/>
        </w:rPr>
        <w:t>a</w:t>
      </w:r>
      <w:r w:rsidR="009252EE">
        <w:rPr>
          <w:rFonts w:cstheme="minorHAnsi"/>
          <w:b/>
          <w:bCs/>
          <w:sz w:val="20"/>
          <w:szCs w:val="20"/>
        </w:rPr>
        <w:t xml:space="preserve">yt. </w:t>
      </w:r>
    </w:p>
    <w:p w14:paraId="2F5CC00E" w14:textId="5AF7E241" w:rsidR="00F67D66" w:rsidRPr="00F67D66" w:rsidRDefault="009F032C" w:rsidP="009328BB">
      <w:pPr>
        <w:spacing w:after="0"/>
        <w:rPr>
          <w:rFonts w:cstheme="minorHAnsi"/>
          <w:b/>
          <w:bCs/>
          <w:sz w:val="20"/>
          <w:szCs w:val="20"/>
        </w:rPr>
      </w:pPr>
      <w:r>
        <w:rPr>
          <w:rFonts w:cstheme="minorHAnsi"/>
          <w:b/>
          <w:bCs/>
          <w:sz w:val="20"/>
          <w:szCs w:val="20"/>
        </w:rPr>
        <w:t>8</w:t>
      </w:r>
      <w:r w:rsidR="009252EE">
        <w:rPr>
          <w:rFonts w:cstheme="minorHAnsi"/>
          <w:b/>
          <w:bCs/>
          <w:sz w:val="20"/>
          <w:szCs w:val="20"/>
        </w:rPr>
        <w:t xml:space="preserve"> Members of the public.</w:t>
      </w:r>
    </w:p>
    <w:p w14:paraId="1D903BA2" w14:textId="0780FEC0" w:rsidR="00F67D66" w:rsidRDefault="00ED3F88" w:rsidP="009328BB">
      <w:pPr>
        <w:spacing w:after="0"/>
        <w:rPr>
          <w:rFonts w:cstheme="minorHAnsi"/>
          <w:b/>
          <w:bCs/>
          <w:sz w:val="20"/>
          <w:szCs w:val="20"/>
        </w:rPr>
      </w:pPr>
      <w:r w:rsidRPr="00766695">
        <w:rPr>
          <w:rFonts w:cstheme="minorHAnsi"/>
          <w:b/>
          <w:bCs/>
          <w:sz w:val="20"/>
          <w:szCs w:val="20"/>
        </w:rPr>
        <w:t xml:space="preserve">The Meeting began at </w:t>
      </w:r>
      <w:r w:rsidR="00766695" w:rsidRPr="00766695">
        <w:rPr>
          <w:rFonts w:cstheme="minorHAnsi"/>
          <w:b/>
          <w:bCs/>
          <w:sz w:val="20"/>
          <w:szCs w:val="20"/>
        </w:rPr>
        <w:t>10.0</w:t>
      </w:r>
      <w:r w:rsidR="00BF6A12">
        <w:rPr>
          <w:rFonts w:cstheme="minorHAnsi"/>
          <w:b/>
          <w:bCs/>
          <w:sz w:val="20"/>
          <w:szCs w:val="20"/>
        </w:rPr>
        <w:t>0</w:t>
      </w:r>
      <w:r w:rsidR="00766695" w:rsidRPr="00766695">
        <w:rPr>
          <w:rFonts w:cstheme="minorHAnsi"/>
          <w:b/>
          <w:bCs/>
          <w:sz w:val="20"/>
          <w:szCs w:val="20"/>
        </w:rPr>
        <w:t>am</w:t>
      </w:r>
    </w:p>
    <w:p w14:paraId="255B9248" w14:textId="77777777" w:rsidR="00070D35" w:rsidRDefault="00070D35" w:rsidP="009328BB">
      <w:pPr>
        <w:spacing w:after="0"/>
        <w:rPr>
          <w:rFonts w:cstheme="minorHAnsi"/>
          <w:b/>
          <w:bCs/>
          <w:sz w:val="20"/>
          <w:szCs w:val="20"/>
        </w:rPr>
      </w:pPr>
    </w:p>
    <w:p w14:paraId="4D4CDF20" w14:textId="7BB0A7CB" w:rsidR="00070D35" w:rsidRPr="00766695" w:rsidRDefault="00931D27" w:rsidP="009328BB">
      <w:pPr>
        <w:spacing w:after="0"/>
        <w:rPr>
          <w:rFonts w:cstheme="minorHAnsi"/>
          <w:b/>
          <w:bCs/>
          <w:sz w:val="20"/>
          <w:szCs w:val="20"/>
        </w:rPr>
      </w:pPr>
      <w:r>
        <w:rPr>
          <w:rFonts w:cstheme="minorHAnsi"/>
          <w:b/>
          <w:bCs/>
          <w:sz w:val="20"/>
          <w:szCs w:val="20"/>
        </w:rPr>
        <w:t>This meeting was Chaired by Cllr Susan Deary (in the absence of the Cha</w:t>
      </w:r>
      <w:r w:rsidR="005157F5">
        <w:rPr>
          <w:rFonts w:cstheme="minorHAnsi"/>
          <w:b/>
          <w:bCs/>
          <w:sz w:val="20"/>
          <w:szCs w:val="20"/>
        </w:rPr>
        <w:t>i</w:t>
      </w:r>
      <w:r>
        <w:rPr>
          <w:rFonts w:cstheme="minorHAnsi"/>
          <w:b/>
          <w:bCs/>
          <w:sz w:val="20"/>
          <w:szCs w:val="20"/>
        </w:rPr>
        <w:t>rman)</w:t>
      </w:r>
    </w:p>
    <w:p w14:paraId="20513DF7" w14:textId="77777777" w:rsidR="00766695" w:rsidRPr="00D741B8" w:rsidRDefault="00766695" w:rsidP="009328BB">
      <w:pPr>
        <w:spacing w:after="0"/>
        <w:rPr>
          <w:rFonts w:cstheme="minorHAnsi"/>
          <w:sz w:val="20"/>
          <w:szCs w:val="20"/>
        </w:rPr>
      </w:pPr>
    </w:p>
    <w:p w14:paraId="6ED7429A" w14:textId="0525D08D" w:rsidR="00350559" w:rsidRPr="00964730" w:rsidRDefault="00350559" w:rsidP="00350559">
      <w:pPr>
        <w:pStyle w:val="ListParagraph"/>
        <w:numPr>
          <w:ilvl w:val="0"/>
          <w:numId w:val="1"/>
        </w:numPr>
        <w:ind w:left="360"/>
        <w:rPr>
          <w:bCs/>
        </w:rPr>
      </w:pPr>
      <w:r w:rsidRPr="00633382">
        <w:rPr>
          <w:b/>
        </w:rPr>
        <w:t>APOLOGIES FOR ABSENCE</w:t>
      </w:r>
      <w:r w:rsidR="009252EE">
        <w:rPr>
          <w:b/>
        </w:rPr>
        <w:t xml:space="preserve">: </w:t>
      </w:r>
      <w:r w:rsidR="009252EE" w:rsidRPr="00964730">
        <w:rPr>
          <w:bCs/>
        </w:rPr>
        <w:t>Cll</w:t>
      </w:r>
      <w:r w:rsidR="009F032C">
        <w:rPr>
          <w:bCs/>
        </w:rPr>
        <w:t>r</w:t>
      </w:r>
      <w:r w:rsidR="009252EE" w:rsidRPr="00964730">
        <w:rPr>
          <w:bCs/>
        </w:rPr>
        <w:t xml:space="preserve"> K Matthew (Chairman)</w:t>
      </w:r>
      <w:r w:rsidR="00252D52" w:rsidRPr="00964730">
        <w:rPr>
          <w:bCs/>
        </w:rPr>
        <w:t xml:space="preserve"> Cllr S Burrell</w:t>
      </w:r>
    </w:p>
    <w:p w14:paraId="5322FDE3" w14:textId="274D2970" w:rsidR="00350559" w:rsidRPr="00633382" w:rsidRDefault="00350559" w:rsidP="00350559">
      <w:pPr>
        <w:pStyle w:val="ListParagraph"/>
        <w:numPr>
          <w:ilvl w:val="0"/>
          <w:numId w:val="1"/>
        </w:numPr>
        <w:ind w:left="360"/>
      </w:pPr>
      <w:r w:rsidRPr="00633382">
        <w:rPr>
          <w:b/>
        </w:rPr>
        <w:t>DECLARATIONS OF INTEREST AND REQUESTS FOR DISPENSATIONS</w:t>
      </w:r>
      <w:r w:rsidR="00964730">
        <w:rPr>
          <w:b/>
        </w:rPr>
        <w:t xml:space="preserve"> </w:t>
      </w:r>
      <w:r w:rsidR="00252D52">
        <w:rPr>
          <w:b/>
        </w:rPr>
        <w:t xml:space="preserve"> </w:t>
      </w:r>
      <w:r w:rsidR="00964730" w:rsidRPr="00964730">
        <w:rPr>
          <w:bCs/>
        </w:rPr>
        <w:t>Cllr Deary</w:t>
      </w:r>
      <w:r w:rsidR="00964730">
        <w:rPr>
          <w:bCs/>
        </w:rPr>
        <w:t xml:space="preserve"> declared an interest in</w:t>
      </w:r>
      <w:r w:rsidR="00D834BC">
        <w:rPr>
          <w:bCs/>
        </w:rPr>
        <w:t xml:space="preserve"> 6a and Cllr Preston declared an interest in the Village Hall (Cllr </w:t>
      </w:r>
      <w:r w:rsidR="00C44CB7">
        <w:rPr>
          <w:bCs/>
        </w:rPr>
        <w:t>Preston is Chairman of the Village Hall and</w:t>
      </w:r>
      <w:r w:rsidR="009F032C">
        <w:rPr>
          <w:bCs/>
        </w:rPr>
        <w:t>,</w:t>
      </w:r>
      <w:r w:rsidR="00C44CB7">
        <w:rPr>
          <w:bCs/>
        </w:rPr>
        <w:t xml:space="preserve"> </w:t>
      </w:r>
      <w:r w:rsidR="00343ED4">
        <w:rPr>
          <w:bCs/>
        </w:rPr>
        <w:t>prior to the meeting,</w:t>
      </w:r>
      <w:r w:rsidR="009F032C">
        <w:rPr>
          <w:bCs/>
        </w:rPr>
        <w:t xml:space="preserve"> he </w:t>
      </w:r>
      <w:r w:rsidR="00A973ED">
        <w:rPr>
          <w:bCs/>
        </w:rPr>
        <w:t xml:space="preserve"> had </w:t>
      </w:r>
      <w:r w:rsidR="00924FFC">
        <w:rPr>
          <w:bCs/>
        </w:rPr>
        <w:t xml:space="preserve">handed the Clerk </w:t>
      </w:r>
      <w:r w:rsidR="00C44CB7">
        <w:rPr>
          <w:bCs/>
        </w:rPr>
        <w:t xml:space="preserve"> </w:t>
      </w:r>
      <w:r w:rsidR="00924FFC">
        <w:rPr>
          <w:bCs/>
        </w:rPr>
        <w:t xml:space="preserve">an invoice </w:t>
      </w:r>
      <w:r w:rsidR="009F032C">
        <w:rPr>
          <w:bCs/>
        </w:rPr>
        <w:t>from the Village Hall Treasurer (for use of the hall)</w:t>
      </w:r>
      <w:r w:rsidR="00481AC1">
        <w:rPr>
          <w:bCs/>
        </w:rPr>
        <w:t xml:space="preserve"> The invoice was not considered by council because</w:t>
      </w:r>
      <w:r w:rsidR="009D40A2">
        <w:rPr>
          <w:bCs/>
        </w:rPr>
        <w:t>,</w:t>
      </w:r>
      <w:r w:rsidR="00481AC1">
        <w:rPr>
          <w:bCs/>
        </w:rPr>
        <w:t xml:space="preserve"> whilst it is in the budget</w:t>
      </w:r>
      <w:r w:rsidR="009D40A2">
        <w:rPr>
          <w:bCs/>
        </w:rPr>
        <w:t>,</w:t>
      </w:r>
      <w:r w:rsidR="00481AC1">
        <w:rPr>
          <w:bCs/>
        </w:rPr>
        <w:t xml:space="preserve"> </w:t>
      </w:r>
      <w:r w:rsidR="00755A29">
        <w:rPr>
          <w:bCs/>
        </w:rPr>
        <w:t>both Cllr Preston and Cllr Deary would not be able to vo</w:t>
      </w:r>
      <w:r w:rsidR="00D91998">
        <w:rPr>
          <w:bCs/>
        </w:rPr>
        <w:t>t</w:t>
      </w:r>
      <w:r w:rsidR="00755A29">
        <w:rPr>
          <w:bCs/>
        </w:rPr>
        <w:t>e and there</w:t>
      </w:r>
      <w:r w:rsidR="009D40A2">
        <w:rPr>
          <w:bCs/>
        </w:rPr>
        <w:t xml:space="preserve">fore, </w:t>
      </w:r>
      <w:r w:rsidR="00C74B36">
        <w:rPr>
          <w:bCs/>
        </w:rPr>
        <w:t xml:space="preserve">there </w:t>
      </w:r>
      <w:r w:rsidR="00755A29">
        <w:rPr>
          <w:bCs/>
        </w:rPr>
        <w:t xml:space="preserve"> would not be </w:t>
      </w:r>
      <w:r w:rsidR="00D91998">
        <w:rPr>
          <w:bCs/>
        </w:rPr>
        <w:t>sufficient members to consider the invoice.</w:t>
      </w:r>
      <w:r w:rsidR="00C74B36">
        <w:rPr>
          <w:bCs/>
        </w:rPr>
        <w:t xml:space="preserve"> </w:t>
      </w:r>
    </w:p>
    <w:p w14:paraId="107B76E9" w14:textId="77777777" w:rsidR="00533AF0" w:rsidRDefault="00350559" w:rsidP="00D573C7">
      <w:pPr>
        <w:pStyle w:val="ListParagraph"/>
        <w:numPr>
          <w:ilvl w:val="0"/>
          <w:numId w:val="1"/>
        </w:numPr>
        <w:ind w:left="360"/>
        <w:rPr>
          <w:b/>
        </w:rPr>
      </w:pPr>
      <w:r w:rsidRPr="00533AF0">
        <w:rPr>
          <w:b/>
        </w:rPr>
        <w:t xml:space="preserve">PUBLIC PARTICIPATION – Restricted to 2 minutes per person.  </w:t>
      </w:r>
    </w:p>
    <w:p w14:paraId="545CCCEB" w14:textId="41C9DC0E" w:rsidR="00BB588D" w:rsidRDefault="002F1FF7" w:rsidP="00C74B36">
      <w:pPr>
        <w:pStyle w:val="ListParagraph"/>
        <w:ind w:left="360"/>
        <w:rPr>
          <w:bCs/>
        </w:rPr>
      </w:pPr>
      <w:r>
        <w:rPr>
          <w:bCs/>
        </w:rPr>
        <w:t>A parishioner</w:t>
      </w:r>
      <w:r w:rsidR="00C74B36">
        <w:rPr>
          <w:bCs/>
        </w:rPr>
        <w:t xml:space="preserve"> – addressed the Clerk </w:t>
      </w:r>
      <w:r w:rsidR="0097207E">
        <w:rPr>
          <w:bCs/>
        </w:rPr>
        <w:t>(</w:t>
      </w:r>
      <w:r w:rsidR="00C74B36">
        <w:rPr>
          <w:bCs/>
        </w:rPr>
        <w:t>not the meeting</w:t>
      </w:r>
      <w:r w:rsidR="0097207E">
        <w:rPr>
          <w:bCs/>
        </w:rPr>
        <w:t xml:space="preserve">), </w:t>
      </w:r>
      <w:r>
        <w:rPr>
          <w:bCs/>
        </w:rPr>
        <w:t>the parishioner</w:t>
      </w:r>
      <w:r w:rsidR="00310F37">
        <w:rPr>
          <w:bCs/>
        </w:rPr>
        <w:t xml:space="preserve"> was confrontational</w:t>
      </w:r>
      <w:r w:rsidR="002C5883">
        <w:rPr>
          <w:bCs/>
        </w:rPr>
        <w:t xml:space="preserve"> </w:t>
      </w:r>
      <w:r w:rsidR="00DC7570">
        <w:rPr>
          <w:bCs/>
        </w:rPr>
        <w:t>a</w:t>
      </w:r>
      <w:r w:rsidR="002C5883">
        <w:rPr>
          <w:bCs/>
        </w:rPr>
        <w:t>nd</w:t>
      </w:r>
      <w:r w:rsidR="00310F37">
        <w:rPr>
          <w:bCs/>
        </w:rPr>
        <w:t xml:space="preserve"> demanded to know whether the Clerk had</w:t>
      </w:r>
      <w:r w:rsidR="00931E11">
        <w:rPr>
          <w:bCs/>
        </w:rPr>
        <w:t xml:space="preserve"> contacted t</w:t>
      </w:r>
      <w:r w:rsidR="00BB588D">
        <w:rPr>
          <w:bCs/>
        </w:rPr>
        <w:t>h</w:t>
      </w:r>
      <w:r w:rsidR="00931E11">
        <w:rPr>
          <w:bCs/>
        </w:rPr>
        <w:t xml:space="preserve">e grass cutters to ensure they were </w:t>
      </w:r>
      <w:r w:rsidR="00BC78F4">
        <w:rPr>
          <w:bCs/>
        </w:rPr>
        <w:t xml:space="preserve">being </w:t>
      </w:r>
      <w:r w:rsidR="00931E11">
        <w:rPr>
          <w:bCs/>
        </w:rPr>
        <w:t xml:space="preserve">careful when cutting the grass around the trees on Stalham </w:t>
      </w:r>
      <w:r w:rsidR="00571D49">
        <w:rPr>
          <w:bCs/>
        </w:rPr>
        <w:t>R</w:t>
      </w:r>
      <w:r w:rsidR="00931E11">
        <w:rPr>
          <w:bCs/>
        </w:rPr>
        <w:t>oad</w:t>
      </w:r>
      <w:r w:rsidR="00571D49">
        <w:rPr>
          <w:bCs/>
        </w:rPr>
        <w:t>.  The</w:t>
      </w:r>
      <w:r w:rsidR="00207314">
        <w:rPr>
          <w:bCs/>
        </w:rPr>
        <w:t xml:space="preserve"> Clerk </w:t>
      </w:r>
      <w:r w:rsidR="00571D49">
        <w:rPr>
          <w:bCs/>
        </w:rPr>
        <w:t xml:space="preserve">asked if there was damage to the trees and </w:t>
      </w:r>
      <w:r>
        <w:rPr>
          <w:bCs/>
        </w:rPr>
        <w:t>the parishioner</w:t>
      </w:r>
      <w:r w:rsidR="00207314">
        <w:rPr>
          <w:bCs/>
        </w:rPr>
        <w:t xml:space="preserve"> confirmed that</w:t>
      </w:r>
      <w:r w:rsidR="00571D49">
        <w:rPr>
          <w:bCs/>
        </w:rPr>
        <w:t xml:space="preserve"> there was not. </w:t>
      </w:r>
      <w:r w:rsidR="00BB588D">
        <w:rPr>
          <w:bCs/>
        </w:rPr>
        <w:t xml:space="preserve"> </w:t>
      </w:r>
      <w:r w:rsidR="002C5883">
        <w:rPr>
          <w:bCs/>
        </w:rPr>
        <w:t xml:space="preserve"> </w:t>
      </w:r>
      <w:r>
        <w:rPr>
          <w:bCs/>
        </w:rPr>
        <w:t>The parishioner</w:t>
      </w:r>
      <w:r w:rsidR="00207314">
        <w:rPr>
          <w:bCs/>
        </w:rPr>
        <w:t xml:space="preserve"> continued</w:t>
      </w:r>
      <w:r w:rsidR="00F2677E">
        <w:rPr>
          <w:bCs/>
        </w:rPr>
        <w:t xml:space="preserve"> at length.  </w:t>
      </w:r>
      <w:r>
        <w:rPr>
          <w:bCs/>
        </w:rPr>
        <w:t>They</w:t>
      </w:r>
      <w:r w:rsidR="003429E4">
        <w:rPr>
          <w:bCs/>
        </w:rPr>
        <w:t xml:space="preserve"> informed the meeting th</w:t>
      </w:r>
      <w:r w:rsidR="00102948">
        <w:rPr>
          <w:bCs/>
        </w:rPr>
        <w:t>a</w:t>
      </w:r>
      <w:r w:rsidR="003429E4">
        <w:rPr>
          <w:bCs/>
        </w:rPr>
        <w:t>t despite purchasing two trees</w:t>
      </w:r>
      <w:r w:rsidR="00232469">
        <w:rPr>
          <w:bCs/>
        </w:rPr>
        <w:t xml:space="preserve">, </w:t>
      </w:r>
      <w:r>
        <w:rPr>
          <w:bCs/>
        </w:rPr>
        <w:t>they</w:t>
      </w:r>
      <w:r w:rsidR="00232469">
        <w:rPr>
          <w:bCs/>
        </w:rPr>
        <w:t xml:space="preserve"> had not been reimbursed, </w:t>
      </w:r>
      <w:r w:rsidR="00E06FC4">
        <w:rPr>
          <w:bCs/>
        </w:rPr>
        <w:t>by</w:t>
      </w:r>
      <w:r w:rsidR="00232469">
        <w:rPr>
          <w:bCs/>
        </w:rPr>
        <w:t xml:space="preserve"> the Council</w:t>
      </w:r>
      <w:r w:rsidR="00E06FC4">
        <w:rPr>
          <w:bCs/>
        </w:rPr>
        <w:t>, as</w:t>
      </w:r>
      <w:r w:rsidR="00232469">
        <w:rPr>
          <w:bCs/>
        </w:rPr>
        <w:t xml:space="preserve"> p</w:t>
      </w:r>
      <w:r w:rsidR="00102948">
        <w:rPr>
          <w:bCs/>
        </w:rPr>
        <w:t xml:space="preserve">romised.  </w:t>
      </w:r>
      <w:r w:rsidR="00E06FC4">
        <w:rPr>
          <w:bCs/>
        </w:rPr>
        <w:t xml:space="preserve"> </w:t>
      </w:r>
      <w:r>
        <w:rPr>
          <w:bCs/>
        </w:rPr>
        <w:t>The parishioner</w:t>
      </w:r>
      <w:r w:rsidR="004B2A81">
        <w:rPr>
          <w:bCs/>
        </w:rPr>
        <w:t xml:space="preserve"> </w:t>
      </w:r>
      <w:r w:rsidR="00013F4E">
        <w:rPr>
          <w:bCs/>
        </w:rPr>
        <w:t>stated that the Parish Council is not transparent</w:t>
      </w:r>
      <w:r w:rsidR="002F3404">
        <w:rPr>
          <w:bCs/>
        </w:rPr>
        <w:t>,</w:t>
      </w:r>
      <w:r w:rsidR="00013F4E">
        <w:rPr>
          <w:bCs/>
        </w:rPr>
        <w:t xml:space="preserve"> and she was supported by </w:t>
      </w:r>
      <w:r>
        <w:rPr>
          <w:bCs/>
        </w:rPr>
        <w:t xml:space="preserve">another </w:t>
      </w:r>
      <w:r w:rsidR="00013F4E">
        <w:rPr>
          <w:bCs/>
        </w:rPr>
        <w:t>four members of the public.</w:t>
      </w:r>
      <w:r w:rsidR="00A43077">
        <w:rPr>
          <w:bCs/>
        </w:rPr>
        <w:t xml:space="preserve"> </w:t>
      </w:r>
      <w:r w:rsidR="003B0AA6">
        <w:rPr>
          <w:bCs/>
        </w:rPr>
        <w:t xml:space="preserve"> </w:t>
      </w:r>
      <w:r w:rsidR="00A43077">
        <w:rPr>
          <w:bCs/>
        </w:rPr>
        <w:t xml:space="preserve"> </w:t>
      </w:r>
      <w:r w:rsidR="002F3404">
        <w:rPr>
          <w:bCs/>
        </w:rPr>
        <w:t xml:space="preserve">  </w:t>
      </w:r>
    </w:p>
    <w:p w14:paraId="0C8FB860" w14:textId="77777777" w:rsidR="00096AED" w:rsidRDefault="00096AED" w:rsidP="00C74B36">
      <w:pPr>
        <w:pStyle w:val="ListParagraph"/>
        <w:ind w:left="360"/>
        <w:rPr>
          <w:bCs/>
        </w:rPr>
      </w:pPr>
    </w:p>
    <w:p w14:paraId="618A6537" w14:textId="5B3AF522" w:rsidR="00385FF1" w:rsidRPr="0056404B" w:rsidRDefault="00385FF1" w:rsidP="00C74B36">
      <w:pPr>
        <w:pStyle w:val="ListParagraph"/>
        <w:ind w:left="360"/>
        <w:rPr>
          <w:b/>
        </w:rPr>
      </w:pPr>
      <w:r w:rsidRPr="0056404B">
        <w:rPr>
          <w:b/>
        </w:rPr>
        <w:t>A Response by the Council</w:t>
      </w:r>
    </w:p>
    <w:p w14:paraId="05AE3FA1" w14:textId="7FC4E5E4" w:rsidR="00096AED" w:rsidRDefault="002F1FF7" w:rsidP="00C74B36">
      <w:pPr>
        <w:pStyle w:val="ListParagraph"/>
        <w:ind w:left="360"/>
        <w:rPr>
          <w:bCs/>
        </w:rPr>
      </w:pPr>
      <w:r>
        <w:rPr>
          <w:bCs/>
        </w:rPr>
        <w:t>The parishoner’s</w:t>
      </w:r>
      <w:r w:rsidR="00BA6FE4">
        <w:rPr>
          <w:bCs/>
        </w:rPr>
        <w:t xml:space="preserve"> assertion that the Council have mis</w:t>
      </w:r>
      <w:r w:rsidR="00496824">
        <w:rPr>
          <w:bCs/>
        </w:rPr>
        <w:t>l</w:t>
      </w:r>
      <w:r w:rsidR="00BA6FE4">
        <w:rPr>
          <w:bCs/>
        </w:rPr>
        <w:t xml:space="preserve">ed </w:t>
      </w:r>
      <w:r>
        <w:rPr>
          <w:bCs/>
        </w:rPr>
        <w:t>them</w:t>
      </w:r>
      <w:r w:rsidR="00BA6FE4">
        <w:rPr>
          <w:bCs/>
        </w:rPr>
        <w:t xml:space="preserve"> over the </w:t>
      </w:r>
      <w:r w:rsidR="006C3BFA">
        <w:rPr>
          <w:bCs/>
        </w:rPr>
        <w:t>payment of the two trees on Stalham Road</w:t>
      </w:r>
      <w:r w:rsidR="00496824">
        <w:rPr>
          <w:bCs/>
        </w:rPr>
        <w:t xml:space="preserve"> is refuted.  This is a serious allegation and, as a result the Council ha</w:t>
      </w:r>
      <w:r w:rsidR="00254189">
        <w:rPr>
          <w:bCs/>
        </w:rPr>
        <w:t xml:space="preserve">ve produced a report </w:t>
      </w:r>
      <w:r w:rsidR="00A973ED">
        <w:rPr>
          <w:bCs/>
        </w:rPr>
        <w:t>– as an addendum to the minutes</w:t>
      </w:r>
      <w:r w:rsidR="002C287A">
        <w:rPr>
          <w:bCs/>
        </w:rPr>
        <w:t xml:space="preserve">.  The report will be available on the Parish Council website </w:t>
      </w:r>
      <w:r w:rsidR="00BC0109">
        <w:rPr>
          <w:bCs/>
        </w:rPr>
        <w:t>o</w:t>
      </w:r>
      <w:r w:rsidR="002C287A">
        <w:rPr>
          <w:bCs/>
        </w:rPr>
        <w:t xml:space="preserve">nce the content has been approved at </w:t>
      </w:r>
      <w:r w:rsidR="004B442A">
        <w:rPr>
          <w:bCs/>
        </w:rPr>
        <w:t>the May Meeting.</w:t>
      </w:r>
    </w:p>
    <w:p w14:paraId="576F7AA8" w14:textId="2922848B" w:rsidR="00715D15" w:rsidRDefault="00BC0109" w:rsidP="00C74B36">
      <w:pPr>
        <w:pStyle w:val="ListParagraph"/>
        <w:ind w:left="360"/>
        <w:rPr>
          <w:bCs/>
        </w:rPr>
      </w:pPr>
      <w:r>
        <w:rPr>
          <w:bCs/>
        </w:rPr>
        <w:t xml:space="preserve">Finally, a small group of </w:t>
      </w:r>
      <w:r w:rsidR="005A2968">
        <w:rPr>
          <w:bCs/>
        </w:rPr>
        <w:t>people</w:t>
      </w:r>
      <w:r w:rsidR="001E6C73">
        <w:rPr>
          <w:bCs/>
        </w:rPr>
        <w:t xml:space="preserve"> (usually two or three)</w:t>
      </w:r>
      <w:r w:rsidR="005A2968">
        <w:rPr>
          <w:bCs/>
        </w:rPr>
        <w:t xml:space="preserve"> have begun to attend the meeting</w:t>
      </w:r>
      <w:r w:rsidR="001E6C73">
        <w:rPr>
          <w:bCs/>
        </w:rPr>
        <w:t>s (</w:t>
      </w:r>
      <w:r w:rsidR="00072B56">
        <w:rPr>
          <w:bCs/>
        </w:rPr>
        <w:t xml:space="preserve">Their attendance has coincided with the </w:t>
      </w:r>
      <w:r w:rsidR="000E771D">
        <w:rPr>
          <w:bCs/>
        </w:rPr>
        <w:t xml:space="preserve">Planning issues regarding </w:t>
      </w:r>
      <w:r w:rsidR="005D479D">
        <w:rPr>
          <w:bCs/>
        </w:rPr>
        <w:t>the Boat Yard).  The attendees have gene</w:t>
      </w:r>
      <w:r w:rsidR="00BF66BA">
        <w:rPr>
          <w:bCs/>
        </w:rPr>
        <w:t>r</w:t>
      </w:r>
      <w:r w:rsidR="005D479D">
        <w:rPr>
          <w:bCs/>
        </w:rPr>
        <w:t>ally not raised questi</w:t>
      </w:r>
      <w:r w:rsidR="00BF66BA">
        <w:rPr>
          <w:bCs/>
        </w:rPr>
        <w:t>o</w:t>
      </w:r>
      <w:r w:rsidR="005D479D">
        <w:rPr>
          <w:bCs/>
        </w:rPr>
        <w:t>ns during the public questi</w:t>
      </w:r>
      <w:r w:rsidR="00BF66BA">
        <w:rPr>
          <w:bCs/>
        </w:rPr>
        <w:t xml:space="preserve">on session but have repeatedly disrupted the meeting whilst in progress.  </w:t>
      </w:r>
      <w:r w:rsidR="00715D15">
        <w:rPr>
          <w:bCs/>
        </w:rPr>
        <w:t>They have specifically raised two:</w:t>
      </w:r>
    </w:p>
    <w:p w14:paraId="7D980434" w14:textId="159EB34C" w:rsidR="00F75C91" w:rsidRDefault="00715D15" w:rsidP="00C74B36">
      <w:pPr>
        <w:pStyle w:val="ListParagraph"/>
        <w:ind w:left="360"/>
        <w:rPr>
          <w:bCs/>
        </w:rPr>
      </w:pPr>
      <w:r>
        <w:rPr>
          <w:bCs/>
        </w:rPr>
        <w:t xml:space="preserve"> </w:t>
      </w:r>
      <w:r w:rsidR="00F75C91">
        <w:rPr>
          <w:bCs/>
        </w:rPr>
        <w:t>P</w:t>
      </w:r>
      <w:r>
        <w:rPr>
          <w:bCs/>
        </w:rPr>
        <w:t>oint</w:t>
      </w:r>
      <w:r w:rsidR="00F75C91">
        <w:rPr>
          <w:bCs/>
        </w:rPr>
        <w:t>s:</w:t>
      </w:r>
    </w:p>
    <w:p w14:paraId="576E028B" w14:textId="538ECDE0" w:rsidR="00F75C91" w:rsidRDefault="00A973ED" w:rsidP="00A973ED">
      <w:pPr>
        <w:pStyle w:val="ListParagraph"/>
        <w:rPr>
          <w:bCs/>
        </w:rPr>
      </w:pPr>
      <w:r>
        <w:rPr>
          <w:b/>
        </w:rPr>
        <w:t xml:space="preserve">i </w:t>
      </w:r>
      <w:r w:rsidR="00F75C91" w:rsidRPr="004E4B6C">
        <w:rPr>
          <w:b/>
        </w:rPr>
        <w:t>The Parish Council is not transparent</w:t>
      </w:r>
      <w:r w:rsidR="004E4B6C">
        <w:rPr>
          <w:bCs/>
        </w:rPr>
        <w:t>.  They have been asked</w:t>
      </w:r>
      <w:r w:rsidRPr="00A973ED">
        <w:rPr>
          <w:bCs/>
        </w:rPr>
        <w:t xml:space="preserve"> </w:t>
      </w:r>
      <w:r>
        <w:rPr>
          <w:bCs/>
        </w:rPr>
        <w:t xml:space="preserve">repeatedly </w:t>
      </w:r>
      <w:r w:rsidR="004E4B6C">
        <w:rPr>
          <w:bCs/>
        </w:rPr>
        <w:t xml:space="preserve"> to explain quite what they mean but refuse to do so.</w:t>
      </w:r>
    </w:p>
    <w:p w14:paraId="25A3250B" w14:textId="01CF4DAD" w:rsidR="004E4B6C" w:rsidRPr="00A973ED" w:rsidRDefault="00A973ED" w:rsidP="00A973ED">
      <w:pPr>
        <w:ind w:left="360"/>
        <w:rPr>
          <w:bCs/>
        </w:rPr>
      </w:pPr>
      <w:r>
        <w:rPr>
          <w:b/>
        </w:rPr>
        <w:lastRenderedPageBreak/>
        <w:t xml:space="preserve">ii </w:t>
      </w:r>
      <w:r w:rsidR="00680537" w:rsidRPr="00A973ED">
        <w:rPr>
          <w:b/>
        </w:rPr>
        <w:t>The Meeting Minutes do not provide a narrative</w:t>
      </w:r>
      <w:r w:rsidR="00680537" w:rsidRPr="00A973ED">
        <w:rPr>
          <w:bCs/>
        </w:rPr>
        <w:t>.  The Parish Coun</w:t>
      </w:r>
      <w:r w:rsidR="00DC7570" w:rsidRPr="00A973ED">
        <w:rPr>
          <w:bCs/>
        </w:rPr>
        <w:t>c</w:t>
      </w:r>
      <w:r w:rsidR="00680537" w:rsidRPr="00A973ED">
        <w:rPr>
          <w:bCs/>
        </w:rPr>
        <w:t>il Minutes (in accordance with the LGA 1972</w:t>
      </w:r>
      <w:r w:rsidR="00DC7570" w:rsidRPr="00A973ED">
        <w:rPr>
          <w:bCs/>
        </w:rPr>
        <w:t xml:space="preserve">) are a </w:t>
      </w:r>
      <w:r w:rsidR="00DC7570" w:rsidRPr="00A973ED">
        <w:rPr>
          <w:b/>
        </w:rPr>
        <w:t>Record of Decisions</w:t>
      </w:r>
      <w:r w:rsidR="00DC7570" w:rsidRPr="00A973ED">
        <w:rPr>
          <w:bCs/>
        </w:rPr>
        <w:t xml:space="preserve"> not</w:t>
      </w:r>
      <w:r w:rsidR="00680537" w:rsidRPr="00A973ED">
        <w:rPr>
          <w:bCs/>
        </w:rPr>
        <w:t xml:space="preserve"> </w:t>
      </w:r>
      <w:r w:rsidR="00DC7570" w:rsidRPr="00A973ED">
        <w:rPr>
          <w:bCs/>
        </w:rPr>
        <w:t>a narrative.</w:t>
      </w:r>
    </w:p>
    <w:p w14:paraId="426BC74B" w14:textId="42A993A2" w:rsidR="00C74B36" w:rsidRPr="00C74B36" w:rsidRDefault="00D60E02" w:rsidP="00C74B36">
      <w:pPr>
        <w:pStyle w:val="ListParagraph"/>
        <w:ind w:left="360"/>
        <w:rPr>
          <w:bCs/>
        </w:rPr>
      </w:pPr>
      <w:r>
        <w:rPr>
          <w:bCs/>
        </w:rPr>
        <w:t xml:space="preserve"> </w:t>
      </w:r>
    </w:p>
    <w:p w14:paraId="5B190A20" w14:textId="287CED5B" w:rsidR="00350559" w:rsidRPr="00874D1B" w:rsidRDefault="00350559" w:rsidP="00350559">
      <w:pPr>
        <w:pStyle w:val="ListParagraph"/>
        <w:numPr>
          <w:ilvl w:val="0"/>
          <w:numId w:val="1"/>
        </w:numPr>
        <w:ind w:left="360"/>
        <w:rPr>
          <w:bCs/>
        </w:rPr>
      </w:pPr>
      <w:r w:rsidRPr="00633382">
        <w:rPr>
          <w:b/>
        </w:rPr>
        <w:t xml:space="preserve">TO APPROVE THE MINUTES </w:t>
      </w:r>
      <w:r w:rsidR="007C7DD6">
        <w:rPr>
          <w:b/>
        </w:rPr>
        <w:t>of</w:t>
      </w:r>
      <w:r w:rsidRPr="00633382">
        <w:rPr>
          <w:b/>
        </w:rPr>
        <w:t xml:space="preserve"> </w:t>
      </w:r>
      <w:r w:rsidR="007C7DD6">
        <w:rPr>
          <w:b/>
        </w:rPr>
        <w:t>the</w:t>
      </w:r>
      <w:r w:rsidR="00870BAF">
        <w:rPr>
          <w:b/>
        </w:rPr>
        <w:t xml:space="preserve"> Parish Council Meeting</w:t>
      </w:r>
      <w:r w:rsidR="008F420F">
        <w:rPr>
          <w:b/>
        </w:rPr>
        <w:t xml:space="preserve"> 30</w:t>
      </w:r>
      <w:r w:rsidR="000F51BB" w:rsidRPr="000F51BB">
        <w:rPr>
          <w:b/>
          <w:vertAlign w:val="superscript"/>
        </w:rPr>
        <w:t>th</w:t>
      </w:r>
      <w:r w:rsidR="00E878A8">
        <w:rPr>
          <w:b/>
        </w:rPr>
        <w:t xml:space="preserve"> </w:t>
      </w:r>
      <w:r w:rsidR="008F420F">
        <w:rPr>
          <w:b/>
        </w:rPr>
        <w:t>March</w:t>
      </w:r>
      <w:r w:rsidR="009B12F8">
        <w:rPr>
          <w:b/>
        </w:rPr>
        <w:t xml:space="preserve"> 202</w:t>
      </w:r>
      <w:r w:rsidR="00E878A8">
        <w:rPr>
          <w:b/>
        </w:rPr>
        <w:t>4</w:t>
      </w:r>
      <w:r w:rsidR="00874D1B">
        <w:rPr>
          <w:b/>
        </w:rPr>
        <w:t xml:space="preserve">.  </w:t>
      </w:r>
      <w:r w:rsidR="00874D1B" w:rsidRPr="00874D1B">
        <w:rPr>
          <w:bCs/>
        </w:rPr>
        <w:t>Considered and approved</w:t>
      </w:r>
      <w:r w:rsidR="00A973ED">
        <w:rPr>
          <w:bCs/>
        </w:rPr>
        <w:t>.</w:t>
      </w:r>
    </w:p>
    <w:p w14:paraId="0752BA71" w14:textId="06DBDE26" w:rsidR="00350559" w:rsidRDefault="00350559" w:rsidP="00350559">
      <w:pPr>
        <w:pStyle w:val="ListParagraph"/>
        <w:numPr>
          <w:ilvl w:val="0"/>
          <w:numId w:val="1"/>
        </w:numPr>
        <w:ind w:left="360"/>
        <w:rPr>
          <w:b/>
        </w:rPr>
      </w:pPr>
      <w:r w:rsidRPr="00633382">
        <w:rPr>
          <w:b/>
        </w:rPr>
        <w:t xml:space="preserve">COUNTY &amp; DISTRICT COUNCILLOR </w:t>
      </w:r>
      <w:r w:rsidR="007616E5">
        <w:rPr>
          <w:b/>
        </w:rPr>
        <w:t>REPORTS</w:t>
      </w:r>
    </w:p>
    <w:p w14:paraId="3DEEF2C2" w14:textId="3182C15F" w:rsidR="00C969E7" w:rsidRPr="003B0A30" w:rsidRDefault="00350559" w:rsidP="00C969E7">
      <w:pPr>
        <w:pStyle w:val="ListParagraph"/>
        <w:numPr>
          <w:ilvl w:val="0"/>
          <w:numId w:val="19"/>
        </w:numPr>
        <w:rPr>
          <w:bCs/>
        </w:rPr>
      </w:pPr>
      <w:r w:rsidRPr="00633382">
        <w:rPr>
          <w:b/>
        </w:rPr>
        <w:t>County Councillor</w:t>
      </w:r>
      <w:r w:rsidR="00FA088C">
        <w:rPr>
          <w:b/>
        </w:rPr>
        <w:t xml:space="preserve"> </w:t>
      </w:r>
      <w:r w:rsidR="00874D1B">
        <w:rPr>
          <w:b/>
        </w:rPr>
        <w:t xml:space="preserve"> -</w:t>
      </w:r>
      <w:r w:rsidR="00EF6191">
        <w:rPr>
          <w:b/>
        </w:rPr>
        <w:t xml:space="preserve"> </w:t>
      </w:r>
      <w:r w:rsidR="00EF6191" w:rsidRPr="003B0A30">
        <w:rPr>
          <w:bCs/>
        </w:rPr>
        <w:t xml:space="preserve">Cllr Price reminded the meeting that the Police and Crime Commissioner elections would </w:t>
      </w:r>
      <w:r w:rsidR="00A973ED">
        <w:rPr>
          <w:bCs/>
        </w:rPr>
        <w:t>take place in May</w:t>
      </w:r>
      <w:r w:rsidR="00EF6191" w:rsidRPr="003B0A30">
        <w:rPr>
          <w:bCs/>
        </w:rPr>
        <w:t>.  Duncan Bak</w:t>
      </w:r>
      <w:r w:rsidR="00A973ED">
        <w:rPr>
          <w:bCs/>
        </w:rPr>
        <w:t>e</w:t>
      </w:r>
      <w:r w:rsidR="00EF6191" w:rsidRPr="003B0A30">
        <w:rPr>
          <w:bCs/>
        </w:rPr>
        <w:t xml:space="preserve">r MP has recently completed a series of Marathons including the London Marathon and has raised over £100k for Norfolk Charities.  </w:t>
      </w:r>
    </w:p>
    <w:p w14:paraId="35BE017F" w14:textId="5DE371D1" w:rsidR="00350559" w:rsidRPr="003B0A30" w:rsidRDefault="00350559" w:rsidP="00350559">
      <w:pPr>
        <w:pStyle w:val="ListParagraph"/>
        <w:numPr>
          <w:ilvl w:val="0"/>
          <w:numId w:val="19"/>
        </w:numPr>
        <w:rPr>
          <w:bCs/>
        </w:rPr>
      </w:pPr>
      <w:r w:rsidRPr="005726C2">
        <w:rPr>
          <w:b/>
        </w:rPr>
        <w:t>District Councillor</w:t>
      </w:r>
      <w:r w:rsidR="000974CD">
        <w:rPr>
          <w:b/>
        </w:rPr>
        <w:t xml:space="preserve">.  </w:t>
      </w:r>
      <w:r w:rsidR="003B0A30">
        <w:rPr>
          <w:b/>
        </w:rPr>
        <w:t xml:space="preserve">  </w:t>
      </w:r>
      <w:r w:rsidR="003B0A30" w:rsidRPr="003B0A30">
        <w:rPr>
          <w:bCs/>
        </w:rPr>
        <w:t>Cllr Blathwayt has recently attend</w:t>
      </w:r>
      <w:r w:rsidR="00A973ED">
        <w:rPr>
          <w:bCs/>
        </w:rPr>
        <w:t>ed</w:t>
      </w:r>
      <w:r w:rsidR="003B0A30" w:rsidRPr="003B0A30">
        <w:rPr>
          <w:bCs/>
        </w:rPr>
        <w:t xml:space="preserve"> the Upper Thurne Working Group Meeting</w:t>
      </w:r>
      <w:r w:rsidR="005143EB" w:rsidRPr="003B0A30">
        <w:rPr>
          <w:bCs/>
        </w:rPr>
        <w:t xml:space="preserve"> </w:t>
      </w:r>
      <w:r w:rsidR="003B0A30" w:rsidRPr="003B0A30">
        <w:rPr>
          <w:bCs/>
        </w:rPr>
        <w:t>to discuss potential solutions to combat flooding.</w:t>
      </w:r>
    </w:p>
    <w:p w14:paraId="79246976" w14:textId="7089CA56" w:rsidR="008C6FEE" w:rsidRDefault="000F51BB" w:rsidP="00F430A6">
      <w:pPr>
        <w:pStyle w:val="ListParagraph"/>
        <w:numPr>
          <w:ilvl w:val="0"/>
          <w:numId w:val="1"/>
        </w:numPr>
        <w:ind w:left="360"/>
        <w:rPr>
          <w:b/>
        </w:rPr>
      </w:pPr>
      <w:r>
        <w:rPr>
          <w:rFonts w:cstheme="minorHAnsi"/>
          <w:b/>
        </w:rPr>
        <w:t>T</w:t>
      </w:r>
      <w:r w:rsidR="003F283D">
        <w:rPr>
          <w:rFonts w:cstheme="minorHAnsi"/>
          <w:b/>
        </w:rPr>
        <w:t xml:space="preserve">O </w:t>
      </w:r>
      <w:r>
        <w:rPr>
          <w:rFonts w:cstheme="minorHAnsi"/>
          <w:b/>
        </w:rPr>
        <w:t>RECEIVE AN UPDATE</w:t>
      </w:r>
      <w:r w:rsidR="003F283D">
        <w:rPr>
          <w:rFonts w:cstheme="minorHAnsi"/>
          <w:b/>
        </w:rPr>
        <w:t xml:space="preserve"> </w:t>
      </w:r>
      <w:r>
        <w:rPr>
          <w:rFonts w:cstheme="minorHAnsi"/>
          <w:b/>
        </w:rPr>
        <w:t>ON ITEMS FROM THE LA</w:t>
      </w:r>
      <w:r w:rsidR="003F283D">
        <w:rPr>
          <w:rFonts w:cstheme="minorHAnsi"/>
          <w:b/>
        </w:rPr>
        <w:t>ST MEETING</w:t>
      </w:r>
    </w:p>
    <w:p w14:paraId="4D3804CA" w14:textId="696AB5CE" w:rsidR="00F4180E" w:rsidRPr="003B0A30" w:rsidRDefault="0004290E" w:rsidP="008F420F">
      <w:pPr>
        <w:pStyle w:val="ListParagraph"/>
        <w:numPr>
          <w:ilvl w:val="0"/>
          <w:numId w:val="36"/>
        </w:numPr>
        <w:tabs>
          <w:tab w:val="left" w:pos="418"/>
          <w:tab w:val="left" w:pos="468"/>
          <w:tab w:val="left" w:pos="806"/>
        </w:tabs>
        <w:spacing w:after="0" w:line="240" w:lineRule="auto"/>
        <w:ind w:left="700"/>
        <w:rPr>
          <w:rFonts w:cstheme="minorHAnsi"/>
          <w:bCs/>
        </w:rPr>
      </w:pPr>
      <w:r>
        <w:rPr>
          <w:rFonts w:cstheme="minorHAnsi"/>
          <w:b/>
        </w:rPr>
        <w:t>T</w:t>
      </w:r>
      <w:r w:rsidR="008F420F">
        <w:rPr>
          <w:rFonts w:cstheme="minorHAnsi"/>
          <w:b/>
        </w:rPr>
        <w:t>he Dog Bin</w:t>
      </w:r>
      <w:r w:rsidR="003B0A30">
        <w:rPr>
          <w:rFonts w:cstheme="minorHAnsi"/>
          <w:b/>
        </w:rPr>
        <w:t xml:space="preserve">.  </w:t>
      </w:r>
      <w:r w:rsidR="003B0A30" w:rsidRPr="003B0A30">
        <w:rPr>
          <w:rFonts w:cstheme="minorHAnsi"/>
          <w:bCs/>
        </w:rPr>
        <w:t>Members expressed their wish to get on with the bin project.  Cllr Preston offered to take delivery of the item and Cllr Casson asked that the measurements and fitting instruction be forwarded to her.</w:t>
      </w:r>
      <w:r w:rsidR="003B0A30">
        <w:rPr>
          <w:rFonts w:cstheme="minorHAnsi"/>
          <w:bCs/>
        </w:rPr>
        <w:t xml:space="preserve"> (Clerk to action).</w:t>
      </w:r>
    </w:p>
    <w:p w14:paraId="45EBC796" w14:textId="60D3965D" w:rsidR="00C06B01" w:rsidRPr="003B0A30" w:rsidRDefault="00C06B01" w:rsidP="0016035D">
      <w:pPr>
        <w:pStyle w:val="ListParagraph"/>
        <w:numPr>
          <w:ilvl w:val="0"/>
          <w:numId w:val="36"/>
        </w:numPr>
        <w:tabs>
          <w:tab w:val="left" w:pos="418"/>
          <w:tab w:val="left" w:pos="468"/>
          <w:tab w:val="left" w:pos="806"/>
        </w:tabs>
        <w:spacing w:after="0" w:line="240" w:lineRule="auto"/>
        <w:ind w:left="700"/>
        <w:rPr>
          <w:rFonts w:cstheme="minorHAnsi"/>
          <w:bCs/>
        </w:rPr>
      </w:pPr>
      <w:r>
        <w:rPr>
          <w:rFonts w:cstheme="minorHAnsi"/>
          <w:b/>
        </w:rPr>
        <w:t>T</w:t>
      </w:r>
      <w:r w:rsidR="00BA17AA">
        <w:rPr>
          <w:rFonts w:cstheme="minorHAnsi"/>
          <w:b/>
        </w:rPr>
        <w:t>he</w:t>
      </w:r>
      <w:r>
        <w:rPr>
          <w:rFonts w:cstheme="minorHAnsi"/>
          <w:b/>
        </w:rPr>
        <w:t xml:space="preserve"> Defibrillator</w:t>
      </w:r>
      <w:r w:rsidR="003B0A30">
        <w:rPr>
          <w:rFonts w:cstheme="minorHAnsi"/>
          <w:b/>
        </w:rPr>
        <w:t xml:space="preserve">.  </w:t>
      </w:r>
      <w:r w:rsidR="003B0A30" w:rsidRPr="003B0A30">
        <w:rPr>
          <w:rFonts w:cstheme="minorHAnsi"/>
          <w:bCs/>
        </w:rPr>
        <w:t>The defibrillator has been installed</w:t>
      </w:r>
      <w:r w:rsidR="003B0A30">
        <w:rPr>
          <w:rFonts w:cstheme="minorHAnsi"/>
          <w:bCs/>
        </w:rPr>
        <w:t>.  No further action required</w:t>
      </w:r>
    </w:p>
    <w:p w14:paraId="4781E5B6" w14:textId="79925097" w:rsidR="007D695E" w:rsidRPr="003B0A30" w:rsidRDefault="00CF3479" w:rsidP="00637BFC">
      <w:pPr>
        <w:pStyle w:val="ListParagraph"/>
        <w:numPr>
          <w:ilvl w:val="0"/>
          <w:numId w:val="36"/>
        </w:numPr>
        <w:tabs>
          <w:tab w:val="left" w:pos="418"/>
          <w:tab w:val="left" w:pos="468"/>
          <w:tab w:val="left" w:pos="806"/>
        </w:tabs>
        <w:spacing w:after="0" w:line="240" w:lineRule="auto"/>
        <w:ind w:left="397"/>
        <w:rPr>
          <w:bCs/>
        </w:rPr>
      </w:pPr>
      <w:r w:rsidRPr="003B0A30">
        <w:rPr>
          <w:rFonts w:cstheme="minorHAnsi"/>
          <w:b/>
        </w:rPr>
        <w:t>The Boardwalk</w:t>
      </w:r>
      <w:r w:rsidR="00535DD5" w:rsidRPr="003B0A30">
        <w:rPr>
          <w:rFonts w:cstheme="minorHAnsi"/>
          <w:b/>
        </w:rPr>
        <w:t xml:space="preserve"> </w:t>
      </w:r>
      <w:r w:rsidR="003B0A30" w:rsidRPr="003B0A30">
        <w:rPr>
          <w:rFonts w:cstheme="minorHAnsi"/>
          <w:b/>
        </w:rPr>
        <w:t xml:space="preserve">  </w:t>
      </w:r>
      <w:r w:rsidR="003B0A30" w:rsidRPr="003B0A30">
        <w:rPr>
          <w:rFonts w:cstheme="minorHAnsi"/>
          <w:bCs/>
        </w:rPr>
        <w:t>The Clerk has tracked down the EA contact and will action</w:t>
      </w:r>
    </w:p>
    <w:p w14:paraId="50D9427F" w14:textId="331E0C37" w:rsidR="00BE263E" w:rsidRDefault="00BE263E" w:rsidP="000935B7">
      <w:pPr>
        <w:pStyle w:val="ListParagraph"/>
        <w:numPr>
          <w:ilvl w:val="0"/>
          <w:numId w:val="1"/>
        </w:numPr>
        <w:ind w:left="360"/>
        <w:rPr>
          <w:b/>
        </w:rPr>
      </w:pPr>
      <w:r>
        <w:rPr>
          <w:b/>
        </w:rPr>
        <w:t>NEW ITEMS:</w:t>
      </w:r>
    </w:p>
    <w:p w14:paraId="4650B61D" w14:textId="7DD03911" w:rsidR="00BE263E" w:rsidRPr="003B0A30" w:rsidRDefault="00911B3E" w:rsidP="00BE263E">
      <w:pPr>
        <w:pStyle w:val="ListParagraph"/>
        <w:ind w:left="360"/>
        <w:rPr>
          <w:bCs/>
        </w:rPr>
      </w:pPr>
      <w:r>
        <w:rPr>
          <w:b/>
        </w:rPr>
        <w:t xml:space="preserve">a. </w:t>
      </w:r>
      <w:r w:rsidR="005A514D">
        <w:rPr>
          <w:b/>
        </w:rPr>
        <w:t xml:space="preserve">The footpath </w:t>
      </w:r>
      <w:r w:rsidR="005606CD">
        <w:rPr>
          <w:b/>
        </w:rPr>
        <w:t>Ad</w:t>
      </w:r>
      <w:r w:rsidR="005A514D">
        <w:rPr>
          <w:b/>
        </w:rPr>
        <w:t>jacent to Dune Lodge</w:t>
      </w:r>
      <w:r w:rsidR="003B0A30">
        <w:rPr>
          <w:b/>
        </w:rPr>
        <w:t xml:space="preserve">.  </w:t>
      </w:r>
      <w:r w:rsidR="003B0A30" w:rsidRPr="003B0A30">
        <w:rPr>
          <w:bCs/>
        </w:rPr>
        <w:t>No further information at this time.</w:t>
      </w:r>
    </w:p>
    <w:p w14:paraId="576CA471" w14:textId="7D2AAE22" w:rsidR="005606CD" w:rsidRPr="00A973ED" w:rsidRDefault="00911B3E" w:rsidP="00BE263E">
      <w:pPr>
        <w:pStyle w:val="ListParagraph"/>
        <w:ind w:left="360"/>
        <w:rPr>
          <w:bCs/>
        </w:rPr>
      </w:pPr>
      <w:r>
        <w:rPr>
          <w:b/>
        </w:rPr>
        <w:t xml:space="preserve">b. </w:t>
      </w:r>
      <w:r w:rsidR="005606CD">
        <w:rPr>
          <w:b/>
        </w:rPr>
        <w:t>Clink Lane</w:t>
      </w:r>
      <w:r w:rsidR="00A973ED">
        <w:rPr>
          <w:b/>
        </w:rPr>
        <w:t xml:space="preserve"> </w:t>
      </w:r>
      <w:r w:rsidR="003B0A30">
        <w:rPr>
          <w:b/>
        </w:rPr>
        <w:t xml:space="preserve">  </w:t>
      </w:r>
      <w:r w:rsidR="003B0A30" w:rsidRPr="00A973ED">
        <w:rPr>
          <w:bCs/>
        </w:rPr>
        <w:t>Cllr Price said he would chase Highways for a response.</w:t>
      </w:r>
    </w:p>
    <w:p w14:paraId="128B4786" w14:textId="77777777" w:rsidR="005A514D" w:rsidRDefault="005A514D" w:rsidP="00BE263E">
      <w:pPr>
        <w:pStyle w:val="ListParagraph"/>
        <w:ind w:left="360"/>
        <w:rPr>
          <w:b/>
        </w:rPr>
      </w:pPr>
    </w:p>
    <w:p w14:paraId="14FB7461" w14:textId="2475A8CB" w:rsidR="000935B7" w:rsidRDefault="000935B7" w:rsidP="000935B7">
      <w:pPr>
        <w:pStyle w:val="ListParagraph"/>
        <w:numPr>
          <w:ilvl w:val="0"/>
          <w:numId w:val="1"/>
        </w:numPr>
        <w:ind w:left="360"/>
        <w:rPr>
          <w:b/>
        </w:rPr>
      </w:pPr>
      <w:r>
        <w:rPr>
          <w:b/>
        </w:rPr>
        <w:t xml:space="preserve">FINANCE AND </w:t>
      </w:r>
      <w:r w:rsidR="0057572E">
        <w:rPr>
          <w:b/>
        </w:rPr>
        <w:t>GOVERNANCE</w:t>
      </w:r>
    </w:p>
    <w:p w14:paraId="485AC683" w14:textId="1B3468D9" w:rsidR="006A7C92" w:rsidRPr="00A973ED" w:rsidRDefault="00661DCF" w:rsidP="00842EA7">
      <w:pPr>
        <w:pStyle w:val="ListParagraph"/>
        <w:numPr>
          <w:ilvl w:val="0"/>
          <w:numId w:val="37"/>
        </w:numPr>
        <w:rPr>
          <w:bCs/>
        </w:rPr>
      </w:pPr>
      <w:r w:rsidRPr="00E02E61">
        <w:rPr>
          <w:b/>
        </w:rPr>
        <w:t xml:space="preserve">To </w:t>
      </w:r>
      <w:r w:rsidR="00605C71" w:rsidRPr="00E02E61">
        <w:rPr>
          <w:b/>
        </w:rPr>
        <w:t>receive an update on the Annual Governance and Accountability Review</w:t>
      </w:r>
      <w:r w:rsidR="00E02E61" w:rsidRPr="00E02E61">
        <w:rPr>
          <w:b/>
        </w:rPr>
        <w:t xml:space="preserve">.  </w:t>
      </w:r>
      <w:r w:rsidR="00E02E61" w:rsidRPr="00A973ED">
        <w:rPr>
          <w:bCs/>
        </w:rPr>
        <w:t xml:space="preserve">The Clerk confirmed the Annual Governance and Accountability is in progress.  </w:t>
      </w:r>
    </w:p>
    <w:p w14:paraId="05F6B645" w14:textId="77777777" w:rsidR="00E02E61" w:rsidRPr="00E02E61" w:rsidRDefault="00E02E61" w:rsidP="00E02E61">
      <w:pPr>
        <w:ind w:left="360"/>
        <w:rPr>
          <w:b/>
        </w:rPr>
      </w:pPr>
    </w:p>
    <w:p w14:paraId="6710104F" w14:textId="2DCEC2A5" w:rsidR="00607F2A" w:rsidRPr="00605C71" w:rsidRDefault="00350559" w:rsidP="00605C71">
      <w:pPr>
        <w:pStyle w:val="ListParagraph"/>
        <w:numPr>
          <w:ilvl w:val="0"/>
          <w:numId w:val="1"/>
        </w:numPr>
        <w:ind w:left="360"/>
        <w:rPr>
          <w:b/>
        </w:rPr>
      </w:pPr>
      <w:r w:rsidRPr="00633382">
        <w:rPr>
          <w:b/>
        </w:rPr>
        <w:t>PLANNING</w:t>
      </w:r>
      <w:r w:rsidR="00CA2DE8">
        <w:rPr>
          <w:b/>
        </w:rPr>
        <w:t xml:space="preserve"> </w:t>
      </w:r>
      <w:r w:rsidR="006071F8">
        <w:rPr>
          <w:b/>
        </w:rPr>
        <w:t>–</w:t>
      </w:r>
      <w:r w:rsidRPr="00633382">
        <w:rPr>
          <w:b/>
        </w:rPr>
        <w:t xml:space="preserve"> </w:t>
      </w:r>
      <w:r w:rsidR="006071F8">
        <w:rPr>
          <w:b/>
        </w:rPr>
        <w:t xml:space="preserve">To receive </w:t>
      </w:r>
      <w:r w:rsidR="000C5F33">
        <w:rPr>
          <w:b/>
        </w:rPr>
        <w:t>u</w:t>
      </w:r>
      <w:r w:rsidR="006071F8">
        <w:rPr>
          <w:b/>
        </w:rPr>
        <w:t>pdates and consider new applications</w:t>
      </w:r>
      <w:r w:rsidR="001912B3">
        <w:rPr>
          <w:b/>
        </w:rPr>
        <w:t>.</w:t>
      </w:r>
      <w:r w:rsidR="00E02E61">
        <w:rPr>
          <w:b/>
        </w:rPr>
        <w:t xml:space="preserve">  </w:t>
      </w:r>
      <w:r w:rsidR="00E02E61" w:rsidRPr="00E02E61">
        <w:rPr>
          <w:bCs/>
        </w:rPr>
        <w:t>None</w:t>
      </w:r>
    </w:p>
    <w:p w14:paraId="5CA07820" w14:textId="77777777" w:rsidR="00A973ED" w:rsidRDefault="00350559" w:rsidP="000935B7">
      <w:pPr>
        <w:pStyle w:val="ListParagraph"/>
        <w:numPr>
          <w:ilvl w:val="0"/>
          <w:numId w:val="1"/>
        </w:numPr>
        <w:ind w:left="397"/>
        <w:rPr>
          <w:bCs/>
        </w:rPr>
      </w:pPr>
      <w:r w:rsidRPr="00633382">
        <w:rPr>
          <w:b/>
        </w:rPr>
        <w:t xml:space="preserve">ITEMS </w:t>
      </w:r>
      <w:r w:rsidR="00E10363">
        <w:rPr>
          <w:b/>
        </w:rPr>
        <w:t>THAT HAVE ARI</w:t>
      </w:r>
      <w:r w:rsidR="005B038B">
        <w:rPr>
          <w:b/>
        </w:rPr>
        <w:t>S</w:t>
      </w:r>
      <w:r w:rsidR="00E10363">
        <w:rPr>
          <w:b/>
        </w:rPr>
        <w:t>EN SINCE THE PUBLICATION OF THE AGENDA</w:t>
      </w:r>
      <w:r w:rsidR="00E02E61">
        <w:rPr>
          <w:b/>
        </w:rPr>
        <w:t xml:space="preserve">   Co-option</w:t>
      </w:r>
      <w:r w:rsidR="00E02E61" w:rsidRPr="00E02E61">
        <w:rPr>
          <w:bCs/>
        </w:rPr>
        <w:t xml:space="preserve">.  The Members had previously agreed to co-opt a new Member to bring the Parish Council up to the required Membership of 7.  The Clerk was instructed to </w:t>
      </w:r>
      <w:r w:rsidR="00A973ED">
        <w:rPr>
          <w:bCs/>
        </w:rPr>
        <w:t>begin the process of co-option</w:t>
      </w:r>
      <w:r w:rsidR="00E02E61" w:rsidRPr="00E02E61">
        <w:rPr>
          <w:bCs/>
        </w:rPr>
        <w:t>.</w:t>
      </w:r>
    </w:p>
    <w:p w14:paraId="3790EE14" w14:textId="3AD425E4" w:rsidR="00E10363" w:rsidRPr="00E02E61" w:rsidRDefault="00E02E61" w:rsidP="00A973ED">
      <w:pPr>
        <w:pStyle w:val="ListParagraph"/>
        <w:ind w:left="397"/>
        <w:rPr>
          <w:bCs/>
        </w:rPr>
      </w:pPr>
      <w:r>
        <w:rPr>
          <w:bCs/>
        </w:rPr>
        <w:t>The Clerk informed the meeting that she would be delivering letters  from</w:t>
      </w:r>
      <w:r w:rsidR="005157F5">
        <w:rPr>
          <w:bCs/>
        </w:rPr>
        <w:t xml:space="preserve"> </w:t>
      </w:r>
      <w:r>
        <w:rPr>
          <w:bCs/>
        </w:rPr>
        <w:t xml:space="preserve"> NNDC advising residents in Waxham Road </w:t>
      </w:r>
      <w:r w:rsidR="00A973ED">
        <w:rPr>
          <w:bCs/>
        </w:rPr>
        <w:t>that</w:t>
      </w:r>
      <w:r>
        <w:rPr>
          <w:bCs/>
        </w:rPr>
        <w:t xml:space="preserve"> an increase in the rat population has been observed</w:t>
      </w:r>
      <w:r w:rsidR="00A973ED">
        <w:rPr>
          <w:bCs/>
        </w:rPr>
        <w:t xml:space="preserve"> </w:t>
      </w:r>
      <w:r>
        <w:rPr>
          <w:bCs/>
        </w:rPr>
        <w:t xml:space="preserve"> and suggested measures to combat the problem.  Cllr Casson expressed concern that the new bins on Beach Road are and open invitation o rats because they have no lids.  Cllr Blathwayt said that </w:t>
      </w:r>
      <w:r w:rsidR="005157F5">
        <w:rPr>
          <w:bCs/>
        </w:rPr>
        <w:t>he would investigate</w:t>
      </w:r>
      <w:r w:rsidR="00A973ED">
        <w:rPr>
          <w:bCs/>
        </w:rPr>
        <w:t>.</w:t>
      </w:r>
    </w:p>
    <w:p w14:paraId="51C4CF19" w14:textId="22E6A74D" w:rsidR="00350559" w:rsidRDefault="00217684" w:rsidP="000935B7">
      <w:pPr>
        <w:pStyle w:val="ListParagraph"/>
        <w:numPr>
          <w:ilvl w:val="0"/>
          <w:numId w:val="1"/>
        </w:numPr>
        <w:ind w:left="397"/>
        <w:rPr>
          <w:b/>
        </w:rPr>
      </w:pPr>
      <w:r>
        <w:rPr>
          <w:b/>
        </w:rPr>
        <w:t xml:space="preserve">ITEMS </w:t>
      </w:r>
      <w:r w:rsidR="00350559" w:rsidRPr="00633382">
        <w:rPr>
          <w:b/>
        </w:rPr>
        <w:t>FOR THE NEXT AGENDA</w:t>
      </w:r>
      <w:r w:rsidR="005157F5">
        <w:rPr>
          <w:b/>
        </w:rPr>
        <w:t xml:space="preserve">.  </w:t>
      </w:r>
      <w:r w:rsidR="005157F5" w:rsidRPr="005157F5">
        <w:rPr>
          <w:bCs/>
        </w:rPr>
        <w:t>No further matters were raised.</w:t>
      </w:r>
    </w:p>
    <w:p w14:paraId="0649C0E9" w14:textId="2AEE57D1" w:rsidR="00350559" w:rsidRPr="00076561" w:rsidRDefault="00350559" w:rsidP="000935B7">
      <w:pPr>
        <w:pStyle w:val="ListParagraph"/>
        <w:numPr>
          <w:ilvl w:val="0"/>
          <w:numId w:val="1"/>
        </w:numPr>
        <w:ind w:left="397"/>
        <w:rPr>
          <w:rFonts w:ascii="Calibri" w:hAnsi="Calibri" w:cs="Calibri"/>
          <w:b/>
          <w:iCs/>
          <w:caps/>
          <w:sz w:val="24"/>
          <w:szCs w:val="24"/>
          <w:u w:val="single"/>
        </w:rPr>
      </w:pPr>
      <w:r w:rsidRPr="00633382">
        <w:rPr>
          <w:b/>
        </w:rPr>
        <w:t>DATE OF THE NEXT MEETING</w:t>
      </w:r>
      <w:r w:rsidR="00EA4283">
        <w:rPr>
          <w:b/>
        </w:rPr>
        <w:t xml:space="preserve"> </w:t>
      </w:r>
      <w:r w:rsidR="00F7228A">
        <w:rPr>
          <w:b/>
        </w:rPr>
        <w:t xml:space="preserve">– </w:t>
      </w:r>
      <w:r w:rsidR="007978BC">
        <w:rPr>
          <w:b/>
        </w:rPr>
        <w:t>25</w:t>
      </w:r>
      <w:r w:rsidR="007978BC" w:rsidRPr="007978BC">
        <w:rPr>
          <w:b/>
          <w:vertAlign w:val="superscript"/>
        </w:rPr>
        <w:t>th</w:t>
      </w:r>
      <w:r w:rsidR="007978BC">
        <w:rPr>
          <w:b/>
        </w:rPr>
        <w:t xml:space="preserve"> May</w:t>
      </w:r>
      <w:r w:rsidR="00F7228A">
        <w:rPr>
          <w:b/>
        </w:rPr>
        <w:t xml:space="preserve"> 2024</w:t>
      </w:r>
      <w:r w:rsidR="005751B8">
        <w:rPr>
          <w:b/>
        </w:rPr>
        <w:t xml:space="preserve"> </w:t>
      </w:r>
      <w:r w:rsidR="00A921C6">
        <w:rPr>
          <w:b/>
        </w:rPr>
        <w:t>The Annual Parish Meeting &amp; The Annual Meeting of the Parish Council</w:t>
      </w:r>
    </w:p>
    <w:p w14:paraId="567A616B" w14:textId="77BE74B1" w:rsidR="00350559" w:rsidRPr="00A973ED" w:rsidRDefault="00350559" w:rsidP="00856FBE">
      <w:pPr>
        <w:pStyle w:val="ListParagraph"/>
        <w:numPr>
          <w:ilvl w:val="0"/>
          <w:numId w:val="1"/>
        </w:numPr>
        <w:ind w:left="397"/>
      </w:pPr>
      <w:r w:rsidRPr="005157F5">
        <w:rPr>
          <w:rFonts w:ascii="Calibri" w:hAnsi="Calibri" w:cs="Calibri"/>
          <w:b/>
          <w:bCs/>
          <w:iCs/>
          <w:caps/>
        </w:rPr>
        <w:t>TO CLOSE the MEETING</w:t>
      </w:r>
      <w:r w:rsidR="00A973ED">
        <w:rPr>
          <w:rFonts w:ascii="Calibri" w:hAnsi="Calibri" w:cs="Calibri"/>
          <w:b/>
          <w:bCs/>
          <w:iCs/>
          <w:caps/>
        </w:rPr>
        <w:t xml:space="preserve"> </w:t>
      </w:r>
      <w:r w:rsidR="005157F5" w:rsidRPr="005157F5">
        <w:rPr>
          <w:rFonts w:ascii="Calibri" w:hAnsi="Calibri" w:cs="Calibri"/>
          <w:b/>
          <w:bCs/>
          <w:iCs/>
          <w:caps/>
        </w:rPr>
        <w:t xml:space="preserve">  </w:t>
      </w:r>
      <w:r w:rsidR="005157F5" w:rsidRPr="00A973ED">
        <w:rPr>
          <w:rFonts w:ascii="Calibri" w:hAnsi="Calibri" w:cs="Calibri"/>
          <w:iCs/>
        </w:rPr>
        <w:t>There being no further business the Chairman closed the meeting at 10.42am.</w:t>
      </w:r>
    </w:p>
    <w:sectPr w:rsidR="00350559" w:rsidRPr="00A973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561777" w14:textId="77777777" w:rsidR="000167C2" w:rsidRDefault="000167C2" w:rsidP="00A320D1">
      <w:pPr>
        <w:spacing w:after="0" w:line="240" w:lineRule="auto"/>
      </w:pPr>
      <w:r>
        <w:separator/>
      </w:r>
    </w:p>
  </w:endnote>
  <w:endnote w:type="continuationSeparator" w:id="0">
    <w:p w14:paraId="0A864B76" w14:textId="77777777" w:rsidR="000167C2" w:rsidRDefault="000167C2"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7546AE" w14:textId="77777777" w:rsidR="000167C2" w:rsidRDefault="000167C2" w:rsidP="00A320D1">
      <w:pPr>
        <w:spacing w:after="0" w:line="240" w:lineRule="auto"/>
      </w:pPr>
      <w:r>
        <w:separator/>
      </w:r>
    </w:p>
  </w:footnote>
  <w:footnote w:type="continuationSeparator" w:id="0">
    <w:p w14:paraId="2A9B36F2" w14:textId="77777777" w:rsidR="000167C2" w:rsidRDefault="000167C2"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0B253CE0"/>
    <w:multiLevelType w:val="hybridMultilevel"/>
    <w:tmpl w:val="5C6C01AE"/>
    <w:lvl w:ilvl="0" w:tplc="DD0CC8E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5" w15:restartNumberingAfterBreak="0">
    <w:nsid w:val="15952DCB"/>
    <w:multiLevelType w:val="hybridMultilevel"/>
    <w:tmpl w:val="1AA226D4"/>
    <w:lvl w:ilvl="0" w:tplc="902EAED2">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6"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7"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8" w15:restartNumberingAfterBreak="0">
    <w:nsid w:val="1DA745A4"/>
    <w:multiLevelType w:val="hybridMultilevel"/>
    <w:tmpl w:val="F4A85F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213EC4"/>
    <w:multiLevelType w:val="hybridMultilevel"/>
    <w:tmpl w:val="434061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2" w15:restartNumberingAfterBreak="0">
    <w:nsid w:val="24D95FE0"/>
    <w:multiLevelType w:val="hybridMultilevel"/>
    <w:tmpl w:val="BBD21F9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4"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5" w15:restartNumberingAfterBreak="0">
    <w:nsid w:val="290C7978"/>
    <w:multiLevelType w:val="multilevel"/>
    <w:tmpl w:val="A3B854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54336B"/>
    <w:multiLevelType w:val="hybridMultilevel"/>
    <w:tmpl w:val="7A0491F2"/>
    <w:lvl w:ilvl="0" w:tplc="08090017">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7" w15:restartNumberingAfterBreak="0">
    <w:nsid w:val="359E2957"/>
    <w:multiLevelType w:val="hybridMultilevel"/>
    <w:tmpl w:val="60307628"/>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1"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48941EEB"/>
    <w:multiLevelType w:val="hybridMultilevel"/>
    <w:tmpl w:val="4C9ED282"/>
    <w:lvl w:ilvl="0" w:tplc="EC0627B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4"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5"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7"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CE50C33"/>
    <w:multiLevelType w:val="hybridMultilevel"/>
    <w:tmpl w:val="22C09C44"/>
    <w:lvl w:ilvl="0" w:tplc="BE44F268">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29"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0"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1"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3"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4" w15:restartNumberingAfterBreak="0">
    <w:nsid w:val="6DA40D88"/>
    <w:multiLevelType w:val="hybridMultilevel"/>
    <w:tmpl w:val="954025F0"/>
    <w:lvl w:ilvl="0" w:tplc="08090017">
      <w:start w:val="1"/>
      <w:numFmt w:val="lowerLetter"/>
      <w:lvlText w:val="%1)"/>
      <w:lvlJc w:val="left"/>
      <w:pPr>
        <w:ind w:left="1117" w:hanging="360"/>
      </w:p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35" w15:restartNumberingAfterBreak="0">
    <w:nsid w:val="70C74F6B"/>
    <w:multiLevelType w:val="hybridMultilevel"/>
    <w:tmpl w:val="5AA83CA0"/>
    <w:lvl w:ilvl="0" w:tplc="9A68EE6C">
      <w:start w:val="1"/>
      <w:numFmt w:val="lowerLetter"/>
      <w:lvlText w:val="%1."/>
      <w:lvlJc w:val="left"/>
      <w:pPr>
        <w:ind w:left="1174" w:hanging="360"/>
      </w:pPr>
      <w:rPr>
        <w:rFonts w:hint="default"/>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6"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5D717A9"/>
    <w:multiLevelType w:val="hybridMultilevel"/>
    <w:tmpl w:val="0492D3DC"/>
    <w:lvl w:ilvl="0" w:tplc="701A1ACA">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8" w15:restartNumberingAfterBreak="0">
    <w:nsid w:val="7DF212F2"/>
    <w:multiLevelType w:val="hybridMultilevel"/>
    <w:tmpl w:val="C80C1B4A"/>
    <w:lvl w:ilvl="0" w:tplc="22AEE34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9"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40"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31"/>
  </w:num>
  <w:num w:numId="2" w16cid:durableId="1431588977">
    <w:abstractNumId w:val="1"/>
  </w:num>
  <w:num w:numId="3" w16cid:durableId="1007288643">
    <w:abstractNumId w:val="30"/>
  </w:num>
  <w:num w:numId="4" w16cid:durableId="1138377255">
    <w:abstractNumId w:val="25"/>
  </w:num>
  <w:num w:numId="5" w16cid:durableId="14715523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40"/>
  </w:num>
  <w:num w:numId="7" w16cid:durableId="459566934">
    <w:abstractNumId w:val="13"/>
  </w:num>
  <w:num w:numId="8" w16cid:durableId="1218206650">
    <w:abstractNumId w:val="22"/>
  </w:num>
  <w:num w:numId="9" w16cid:durableId="1537498182">
    <w:abstractNumId w:val="11"/>
  </w:num>
  <w:num w:numId="10" w16cid:durableId="1770079134">
    <w:abstractNumId w:val="26"/>
  </w:num>
  <w:num w:numId="11" w16cid:durableId="1448893977">
    <w:abstractNumId w:val="36"/>
  </w:num>
  <w:num w:numId="12" w16cid:durableId="1298023744">
    <w:abstractNumId w:val="19"/>
  </w:num>
  <w:num w:numId="13" w16cid:durableId="446392618">
    <w:abstractNumId w:val="21"/>
  </w:num>
  <w:num w:numId="14" w16cid:durableId="969633500">
    <w:abstractNumId w:val="33"/>
  </w:num>
  <w:num w:numId="15" w16cid:durableId="1443499799">
    <w:abstractNumId w:val="39"/>
  </w:num>
  <w:num w:numId="16" w16cid:durableId="916868984">
    <w:abstractNumId w:val="32"/>
  </w:num>
  <w:num w:numId="17" w16cid:durableId="1643147576">
    <w:abstractNumId w:val="6"/>
  </w:num>
  <w:num w:numId="18" w16cid:durableId="365060923">
    <w:abstractNumId w:val="2"/>
  </w:num>
  <w:num w:numId="19" w16cid:durableId="1983807167">
    <w:abstractNumId w:val="9"/>
  </w:num>
  <w:num w:numId="20" w16cid:durableId="1592545886">
    <w:abstractNumId w:val="4"/>
  </w:num>
  <w:num w:numId="21" w16cid:durableId="2035494867">
    <w:abstractNumId w:val="0"/>
  </w:num>
  <w:num w:numId="22" w16cid:durableId="83692601">
    <w:abstractNumId w:val="14"/>
  </w:num>
  <w:num w:numId="23" w16cid:durableId="2135295542">
    <w:abstractNumId w:val="24"/>
  </w:num>
  <w:num w:numId="24" w16cid:durableId="726495958">
    <w:abstractNumId w:val="29"/>
  </w:num>
  <w:num w:numId="25" w16cid:durableId="642193655">
    <w:abstractNumId w:val="18"/>
  </w:num>
  <w:num w:numId="26" w16cid:durableId="1115826783">
    <w:abstractNumId w:val="7"/>
  </w:num>
  <w:num w:numId="27" w16cid:durableId="1015617221">
    <w:abstractNumId w:val="27"/>
  </w:num>
  <w:num w:numId="28" w16cid:durableId="1735666322">
    <w:abstractNumId w:val="34"/>
  </w:num>
  <w:num w:numId="29" w16cid:durableId="942802797">
    <w:abstractNumId w:val="10"/>
  </w:num>
  <w:num w:numId="30" w16cid:durableId="1844007317">
    <w:abstractNumId w:val="23"/>
  </w:num>
  <w:num w:numId="31" w16cid:durableId="1386097694">
    <w:abstractNumId w:val="5"/>
  </w:num>
  <w:num w:numId="32" w16cid:durableId="129984782">
    <w:abstractNumId w:val="38"/>
  </w:num>
  <w:num w:numId="33" w16cid:durableId="1472359326">
    <w:abstractNumId w:val="28"/>
  </w:num>
  <w:num w:numId="34" w16cid:durableId="1212110508">
    <w:abstractNumId w:val="35"/>
  </w:num>
  <w:num w:numId="35" w16cid:durableId="909848339">
    <w:abstractNumId w:val="16"/>
  </w:num>
  <w:num w:numId="36" w16cid:durableId="72241798">
    <w:abstractNumId w:val="37"/>
  </w:num>
  <w:num w:numId="37" w16cid:durableId="2108232169">
    <w:abstractNumId w:val="12"/>
  </w:num>
  <w:num w:numId="38" w16cid:durableId="370687588">
    <w:abstractNumId w:val="17"/>
  </w:num>
  <w:num w:numId="39" w16cid:durableId="416948281">
    <w:abstractNumId w:val="15"/>
  </w:num>
  <w:num w:numId="40" w16cid:durableId="407852831">
    <w:abstractNumId w:val="8"/>
  </w:num>
  <w:num w:numId="41" w16cid:durableId="1836390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0492A"/>
    <w:rsid w:val="00013F4E"/>
    <w:rsid w:val="000167C2"/>
    <w:rsid w:val="000210D6"/>
    <w:rsid w:val="000233E1"/>
    <w:rsid w:val="00027BAF"/>
    <w:rsid w:val="0003031B"/>
    <w:rsid w:val="000309B7"/>
    <w:rsid w:val="00032D7A"/>
    <w:rsid w:val="000365C8"/>
    <w:rsid w:val="0003750A"/>
    <w:rsid w:val="000424BC"/>
    <w:rsid w:val="0004290E"/>
    <w:rsid w:val="00044770"/>
    <w:rsid w:val="000455F2"/>
    <w:rsid w:val="000474A4"/>
    <w:rsid w:val="00051D5E"/>
    <w:rsid w:val="00055819"/>
    <w:rsid w:val="00057928"/>
    <w:rsid w:val="00057E68"/>
    <w:rsid w:val="00061B35"/>
    <w:rsid w:val="00065584"/>
    <w:rsid w:val="00070CE0"/>
    <w:rsid w:val="00070D35"/>
    <w:rsid w:val="00071696"/>
    <w:rsid w:val="00072B56"/>
    <w:rsid w:val="000735E8"/>
    <w:rsid w:val="00076561"/>
    <w:rsid w:val="00085931"/>
    <w:rsid w:val="000935B7"/>
    <w:rsid w:val="00094835"/>
    <w:rsid w:val="00096AED"/>
    <w:rsid w:val="000974CD"/>
    <w:rsid w:val="000B39DD"/>
    <w:rsid w:val="000C1529"/>
    <w:rsid w:val="000C5F33"/>
    <w:rsid w:val="000C7FA1"/>
    <w:rsid w:val="000C7FD3"/>
    <w:rsid w:val="000E0D9F"/>
    <w:rsid w:val="000E41AA"/>
    <w:rsid w:val="000E4966"/>
    <w:rsid w:val="000E771D"/>
    <w:rsid w:val="000F51BB"/>
    <w:rsid w:val="000F777B"/>
    <w:rsid w:val="00102948"/>
    <w:rsid w:val="00104734"/>
    <w:rsid w:val="00105559"/>
    <w:rsid w:val="00106DB6"/>
    <w:rsid w:val="00107969"/>
    <w:rsid w:val="00111ADA"/>
    <w:rsid w:val="00112DF5"/>
    <w:rsid w:val="0011437F"/>
    <w:rsid w:val="001172A9"/>
    <w:rsid w:val="00124DD6"/>
    <w:rsid w:val="001266EB"/>
    <w:rsid w:val="00127539"/>
    <w:rsid w:val="001317C7"/>
    <w:rsid w:val="00131981"/>
    <w:rsid w:val="0013285C"/>
    <w:rsid w:val="00134110"/>
    <w:rsid w:val="00136E97"/>
    <w:rsid w:val="0014291F"/>
    <w:rsid w:val="0015513E"/>
    <w:rsid w:val="00156D3D"/>
    <w:rsid w:val="0016035D"/>
    <w:rsid w:val="001614EE"/>
    <w:rsid w:val="00164D39"/>
    <w:rsid w:val="001659C6"/>
    <w:rsid w:val="00173272"/>
    <w:rsid w:val="0018125D"/>
    <w:rsid w:val="0018513D"/>
    <w:rsid w:val="00185AA1"/>
    <w:rsid w:val="001912B3"/>
    <w:rsid w:val="00193BE8"/>
    <w:rsid w:val="00194D04"/>
    <w:rsid w:val="00196BBA"/>
    <w:rsid w:val="001A0D1C"/>
    <w:rsid w:val="001A1247"/>
    <w:rsid w:val="001A7A01"/>
    <w:rsid w:val="001C4884"/>
    <w:rsid w:val="001D494B"/>
    <w:rsid w:val="001D6F7A"/>
    <w:rsid w:val="001E468F"/>
    <w:rsid w:val="001E6C73"/>
    <w:rsid w:val="001E7843"/>
    <w:rsid w:val="002068D7"/>
    <w:rsid w:val="00207314"/>
    <w:rsid w:val="00212EBD"/>
    <w:rsid w:val="00215319"/>
    <w:rsid w:val="0021602F"/>
    <w:rsid w:val="00217684"/>
    <w:rsid w:val="0022141A"/>
    <w:rsid w:val="002215F4"/>
    <w:rsid w:val="00226466"/>
    <w:rsid w:val="00226FCC"/>
    <w:rsid w:val="002272B2"/>
    <w:rsid w:val="00231570"/>
    <w:rsid w:val="00232469"/>
    <w:rsid w:val="002332E7"/>
    <w:rsid w:val="00234408"/>
    <w:rsid w:val="00234C7E"/>
    <w:rsid w:val="00235998"/>
    <w:rsid w:val="00241B12"/>
    <w:rsid w:val="00250A9E"/>
    <w:rsid w:val="00250DDF"/>
    <w:rsid w:val="00252071"/>
    <w:rsid w:val="002520E6"/>
    <w:rsid w:val="00252D52"/>
    <w:rsid w:val="0025342C"/>
    <w:rsid w:val="00254189"/>
    <w:rsid w:val="0027048B"/>
    <w:rsid w:val="0027325C"/>
    <w:rsid w:val="00274DD6"/>
    <w:rsid w:val="00284753"/>
    <w:rsid w:val="00287C7C"/>
    <w:rsid w:val="00290646"/>
    <w:rsid w:val="00297B6E"/>
    <w:rsid w:val="002A483F"/>
    <w:rsid w:val="002A757D"/>
    <w:rsid w:val="002B3BC0"/>
    <w:rsid w:val="002B4035"/>
    <w:rsid w:val="002B507B"/>
    <w:rsid w:val="002B7188"/>
    <w:rsid w:val="002C287A"/>
    <w:rsid w:val="002C5883"/>
    <w:rsid w:val="002D5066"/>
    <w:rsid w:val="002D716C"/>
    <w:rsid w:val="002E310F"/>
    <w:rsid w:val="002E39E6"/>
    <w:rsid w:val="002E5682"/>
    <w:rsid w:val="002E5E70"/>
    <w:rsid w:val="002F1A33"/>
    <w:rsid w:val="002F1FF7"/>
    <w:rsid w:val="002F3404"/>
    <w:rsid w:val="00301318"/>
    <w:rsid w:val="00301E44"/>
    <w:rsid w:val="0030653E"/>
    <w:rsid w:val="00307889"/>
    <w:rsid w:val="00310F37"/>
    <w:rsid w:val="00316170"/>
    <w:rsid w:val="0031746F"/>
    <w:rsid w:val="0032038E"/>
    <w:rsid w:val="00320B11"/>
    <w:rsid w:val="00320C04"/>
    <w:rsid w:val="00327461"/>
    <w:rsid w:val="003328A4"/>
    <w:rsid w:val="00342961"/>
    <w:rsid w:val="003429E4"/>
    <w:rsid w:val="00343ED4"/>
    <w:rsid w:val="00350559"/>
    <w:rsid w:val="00351667"/>
    <w:rsid w:val="00364F72"/>
    <w:rsid w:val="00367267"/>
    <w:rsid w:val="00375458"/>
    <w:rsid w:val="0037602E"/>
    <w:rsid w:val="0038285D"/>
    <w:rsid w:val="00383806"/>
    <w:rsid w:val="00385FF1"/>
    <w:rsid w:val="0038701D"/>
    <w:rsid w:val="00387741"/>
    <w:rsid w:val="003907A1"/>
    <w:rsid w:val="0039207C"/>
    <w:rsid w:val="003A03F8"/>
    <w:rsid w:val="003A2263"/>
    <w:rsid w:val="003A52D6"/>
    <w:rsid w:val="003A7963"/>
    <w:rsid w:val="003B0A30"/>
    <w:rsid w:val="003B0AA6"/>
    <w:rsid w:val="003C2114"/>
    <w:rsid w:val="003C4AB2"/>
    <w:rsid w:val="003C55D9"/>
    <w:rsid w:val="003D3B71"/>
    <w:rsid w:val="003D657B"/>
    <w:rsid w:val="003F283D"/>
    <w:rsid w:val="003F5559"/>
    <w:rsid w:val="00400C64"/>
    <w:rsid w:val="00401938"/>
    <w:rsid w:val="00403FF3"/>
    <w:rsid w:val="00410752"/>
    <w:rsid w:val="0041257C"/>
    <w:rsid w:val="00413809"/>
    <w:rsid w:val="00414549"/>
    <w:rsid w:val="004178AF"/>
    <w:rsid w:val="00422F99"/>
    <w:rsid w:val="0043063E"/>
    <w:rsid w:val="004346E1"/>
    <w:rsid w:val="00436CA0"/>
    <w:rsid w:val="00437F5C"/>
    <w:rsid w:val="0044465B"/>
    <w:rsid w:val="00445C23"/>
    <w:rsid w:val="0045113E"/>
    <w:rsid w:val="00464730"/>
    <w:rsid w:val="00464CC5"/>
    <w:rsid w:val="0046663E"/>
    <w:rsid w:val="00481AC1"/>
    <w:rsid w:val="00486359"/>
    <w:rsid w:val="0049002A"/>
    <w:rsid w:val="0049228D"/>
    <w:rsid w:val="00496824"/>
    <w:rsid w:val="00497906"/>
    <w:rsid w:val="004A09AE"/>
    <w:rsid w:val="004A2BB8"/>
    <w:rsid w:val="004A4084"/>
    <w:rsid w:val="004A480D"/>
    <w:rsid w:val="004A4B3D"/>
    <w:rsid w:val="004B06E0"/>
    <w:rsid w:val="004B16D7"/>
    <w:rsid w:val="004B2A81"/>
    <w:rsid w:val="004B442A"/>
    <w:rsid w:val="004B4768"/>
    <w:rsid w:val="004C6A87"/>
    <w:rsid w:val="004C6E8B"/>
    <w:rsid w:val="004D0CEC"/>
    <w:rsid w:val="004D188E"/>
    <w:rsid w:val="004E2982"/>
    <w:rsid w:val="004E2C9C"/>
    <w:rsid w:val="004E4B6C"/>
    <w:rsid w:val="004E4DD4"/>
    <w:rsid w:val="004F3CD8"/>
    <w:rsid w:val="004F3D19"/>
    <w:rsid w:val="00500DC1"/>
    <w:rsid w:val="00505277"/>
    <w:rsid w:val="00507D4A"/>
    <w:rsid w:val="00511CF9"/>
    <w:rsid w:val="00511D43"/>
    <w:rsid w:val="005143EB"/>
    <w:rsid w:val="00514A61"/>
    <w:rsid w:val="005157F5"/>
    <w:rsid w:val="00521342"/>
    <w:rsid w:val="00523E06"/>
    <w:rsid w:val="00533AF0"/>
    <w:rsid w:val="00535DD5"/>
    <w:rsid w:val="00536930"/>
    <w:rsid w:val="00536ECF"/>
    <w:rsid w:val="00541060"/>
    <w:rsid w:val="0054233E"/>
    <w:rsid w:val="00543A27"/>
    <w:rsid w:val="00543CD1"/>
    <w:rsid w:val="00545C72"/>
    <w:rsid w:val="00553565"/>
    <w:rsid w:val="0055404B"/>
    <w:rsid w:val="00554655"/>
    <w:rsid w:val="005549A8"/>
    <w:rsid w:val="00554BCB"/>
    <w:rsid w:val="00554EE2"/>
    <w:rsid w:val="00555250"/>
    <w:rsid w:val="00555873"/>
    <w:rsid w:val="005606CD"/>
    <w:rsid w:val="005629B6"/>
    <w:rsid w:val="0056404B"/>
    <w:rsid w:val="00564D54"/>
    <w:rsid w:val="00564D70"/>
    <w:rsid w:val="00571D49"/>
    <w:rsid w:val="005726C2"/>
    <w:rsid w:val="005751B8"/>
    <w:rsid w:val="0057572E"/>
    <w:rsid w:val="00577513"/>
    <w:rsid w:val="00577E10"/>
    <w:rsid w:val="00590525"/>
    <w:rsid w:val="00591AA8"/>
    <w:rsid w:val="005938DE"/>
    <w:rsid w:val="005A2968"/>
    <w:rsid w:val="005A514D"/>
    <w:rsid w:val="005A7C05"/>
    <w:rsid w:val="005B038B"/>
    <w:rsid w:val="005B1DA1"/>
    <w:rsid w:val="005B508B"/>
    <w:rsid w:val="005B55F7"/>
    <w:rsid w:val="005B746E"/>
    <w:rsid w:val="005C31C0"/>
    <w:rsid w:val="005C3DAA"/>
    <w:rsid w:val="005D45FE"/>
    <w:rsid w:val="005D479D"/>
    <w:rsid w:val="005D4BC7"/>
    <w:rsid w:val="005D50C5"/>
    <w:rsid w:val="005D6E8D"/>
    <w:rsid w:val="005E0BBD"/>
    <w:rsid w:val="005E6505"/>
    <w:rsid w:val="005F0238"/>
    <w:rsid w:val="005F2D1D"/>
    <w:rsid w:val="005F4483"/>
    <w:rsid w:val="005F4E9E"/>
    <w:rsid w:val="005F74ED"/>
    <w:rsid w:val="0060318F"/>
    <w:rsid w:val="00604DAD"/>
    <w:rsid w:val="00605C71"/>
    <w:rsid w:val="00606A8F"/>
    <w:rsid w:val="006071F8"/>
    <w:rsid w:val="00607F2A"/>
    <w:rsid w:val="00614664"/>
    <w:rsid w:val="006156FE"/>
    <w:rsid w:val="00617361"/>
    <w:rsid w:val="0061770D"/>
    <w:rsid w:val="006177C5"/>
    <w:rsid w:val="00620CA6"/>
    <w:rsid w:val="00620E54"/>
    <w:rsid w:val="00622E8D"/>
    <w:rsid w:val="006265E4"/>
    <w:rsid w:val="00631B62"/>
    <w:rsid w:val="00633382"/>
    <w:rsid w:val="00634ED9"/>
    <w:rsid w:val="00636AFF"/>
    <w:rsid w:val="006401B5"/>
    <w:rsid w:val="006403F2"/>
    <w:rsid w:val="00640B7D"/>
    <w:rsid w:val="0064117A"/>
    <w:rsid w:val="006463AE"/>
    <w:rsid w:val="00647415"/>
    <w:rsid w:val="006515CC"/>
    <w:rsid w:val="00653CDB"/>
    <w:rsid w:val="00655E53"/>
    <w:rsid w:val="00657B9F"/>
    <w:rsid w:val="00661DCF"/>
    <w:rsid w:val="006740CF"/>
    <w:rsid w:val="006757A6"/>
    <w:rsid w:val="006769D3"/>
    <w:rsid w:val="006777FA"/>
    <w:rsid w:val="00680537"/>
    <w:rsid w:val="00686FFE"/>
    <w:rsid w:val="00694CE1"/>
    <w:rsid w:val="00694DB4"/>
    <w:rsid w:val="006A0D11"/>
    <w:rsid w:val="006A7C92"/>
    <w:rsid w:val="006B2BD4"/>
    <w:rsid w:val="006B47F3"/>
    <w:rsid w:val="006B7DEC"/>
    <w:rsid w:val="006B7FC4"/>
    <w:rsid w:val="006C1E0A"/>
    <w:rsid w:val="006C21F9"/>
    <w:rsid w:val="006C3BFA"/>
    <w:rsid w:val="006C42D9"/>
    <w:rsid w:val="006C5D38"/>
    <w:rsid w:val="006C62B5"/>
    <w:rsid w:val="006D0FDD"/>
    <w:rsid w:val="006D4DAC"/>
    <w:rsid w:val="006E051C"/>
    <w:rsid w:val="006F5264"/>
    <w:rsid w:val="006F634D"/>
    <w:rsid w:val="00701799"/>
    <w:rsid w:val="007140F3"/>
    <w:rsid w:val="00715D15"/>
    <w:rsid w:val="007211B4"/>
    <w:rsid w:val="00734D4E"/>
    <w:rsid w:val="00735C43"/>
    <w:rsid w:val="00737C3F"/>
    <w:rsid w:val="00742F93"/>
    <w:rsid w:val="00755A29"/>
    <w:rsid w:val="00757532"/>
    <w:rsid w:val="007616E5"/>
    <w:rsid w:val="00763476"/>
    <w:rsid w:val="0076387C"/>
    <w:rsid w:val="00764512"/>
    <w:rsid w:val="00766695"/>
    <w:rsid w:val="00772D9C"/>
    <w:rsid w:val="007757F9"/>
    <w:rsid w:val="00776B18"/>
    <w:rsid w:val="00777432"/>
    <w:rsid w:val="0078209F"/>
    <w:rsid w:val="00782268"/>
    <w:rsid w:val="00784944"/>
    <w:rsid w:val="00785D76"/>
    <w:rsid w:val="007902A4"/>
    <w:rsid w:val="00790C57"/>
    <w:rsid w:val="007978BC"/>
    <w:rsid w:val="007A20FF"/>
    <w:rsid w:val="007A692A"/>
    <w:rsid w:val="007B298A"/>
    <w:rsid w:val="007B5C38"/>
    <w:rsid w:val="007C611E"/>
    <w:rsid w:val="007C7DD6"/>
    <w:rsid w:val="007D49FA"/>
    <w:rsid w:val="007D5C16"/>
    <w:rsid w:val="007D695E"/>
    <w:rsid w:val="007D71F7"/>
    <w:rsid w:val="007E0D7B"/>
    <w:rsid w:val="007E17A7"/>
    <w:rsid w:val="007E4450"/>
    <w:rsid w:val="007F0150"/>
    <w:rsid w:val="007F309B"/>
    <w:rsid w:val="007F75EF"/>
    <w:rsid w:val="007F77B2"/>
    <w:rsid w:val="00803C5B"/>
    <w:rsid w:val="008136B2"/>
    <w:rsid w:val="0081578F"/>
    <w:rsid w:val="00815904"/>
    <w:rsid w:val="00823197"/>
    <w:rsid w:val="0083059C"/>
    <w:rsid w:val="008313A7"/>
    <w:rsid w:val="00832A11"/>
    <w:rsid w:val="00841DB2"/>
    <w:rsid w:val="0085194A"/>
    <w:rsid w:val="00856A0A"/>
    <w:rsid w:val="008607FA"/>
    <w:rsid w:val="00860F28"/>
    <w:rsid w:val="00863A95"/>
    <w:rsid w:val="008651E9"/>
    <w:rsid w:val="00870311"/>
    <w:rsid w:val="00870344"/>
    <w:rsid w:val="00870BAF"/>
    <w:rsid w:val="00874D1B"/>
    <w:rsid w:val="0088281B"/>
    <w:rsid w:val="00885DD9"/>
    <w:rsid w:val="008933B3"/>
    <w:rsid w:val="008A02AC"/>
    <w:rsid w:val="008A1721"/>
    <w:rsid w:val="008B0555"/>
    <w:rsid w:val="008B2CBF"/>
    <w:rsid w:val="008B3F40"/>
    <w:rsid w:val="008B4B7C"/>
    <w:rsid w:val="008B6671"/>
    <w:rsid w:val="008C03DA"/>
    <w:rsid w:val="008C2FB3"/>
    <w:rsid w:val="008C6FEE"/>
    <w:rsid w:val="008D28E0"/>
    <w:rsid w:val="008D57EB"/>
    <w:rsid w:val="008D7027"/>
    <w:rsid w:val="008E35D7"/>
    <w:rsid w:val="008E4D43"/>
    <w:rsid w:val="008E6810"/>
    <w:rsid w:val="008E6FFB"/>
    <w:rsid w:val="008F24BA"/>
    <w:rsid w:val="008F3F3B"/>
    <w:rsid w:val="008F3F67"/>
    <w:rsid w:val="008F420F"/>
    <w:rsid w:val="008F64A6"/>
    <w:rsid w:val="008F7EB8"/>
    <w:rsid w:val="009012FA"/>
    <w:rsid w:val="0090190D"/>
    <w:rsid w:val="00903DC0"/>
    <w:rsid w:val="00910C39"/>
    <w:rsid w:val="00911B3E"/>
    <w:rsid w:val="00911C10"/>
    <w:rsid w:val="00913CB6"/>
    <w:rsid w:val="009146B2"/>
    <w:rsid w:val="009241D8"/>
    <w:rsid w:val="00924FFC"/>
    <w:rsid w:val="009252EE"/>
    <w:rsid w:val="0092737D"/>
    <w:rsid w:val="009300A0"/>
    <w:rsid w:val="009300C8"/>
    <w:rsid w:val="00931D27"/>
    <w:rsid w:val="00931E11"/>
    <w:rsid w:val="009328BB"/>
    <w:rsid w:val="00932FF9"/>
    <w:rsid w:val="00934986"/>
    <w:rsid w:val="009421D1"/>
    <w:rsid w:val="009459F7"/>
    <w:rsid w:val="00947C47"/>
    <w:rsid w:val="00951DE7"/>
    <w:rsid w:val="00953C67"/>
    <w:rsid w:val="00955DD8"/>
    <w:rsid w:val="009576BA"/>
    <w:rsid w:val="0096024B"/>
    <w:rsid w:val="009624AA"/>
    <w:rsid w:val="009635C2"/>
    <w:rsid w:val="00964730"/>
    <w:rsid w:val="009679FE"/>
    <w:rsid w:val="0097207E"/>
    <w:rsid w:val="00976345"/>
    <w:rsid w:val="0097720C"/>
    <w:rsid w:val="00977E64"/>
    <w:rsid w:val="00984EA3"/>
    <w:rsid w:val="009912B8"/>
    <w:rsid w:val="0099703E"/>
    <w:rsid w:val="009B0506"/>
    <w:rsid w:val="009B12F8"/>
    <w:rsid w:val="009B6CA0"/>
    <w:rsid w:val="009C0220"/>
    <w:rsid w:val="009C0D02"/>
    <w:rsid w:val="009C2462"/>
    <w:rsid w:val="009C7D78"/>
    <w:rsid w:val="009D253F"/>
    <w:rsid w:val="009D40A2"/>
    <w:rsid w:val="009D67BE"/>
    <w:rsid w:val="009E555C"/>
    <w:rsid w:val="009F032C"/>
    <w:rsid w:val="00A26947"/>
    <w:rsid w:val="00A320D1"/>
    <w:rsid w:val="00A33CFF"/>
    <w:rsid w:val="00A43077"/>
    <w:rsid w:val="00A50523"/>
    <w:rsid w:val="00A555A4"/>
    <w:rsid w:val="00A55D0A"/>
    <w:rsid w:val="00A662DF"/>
    <w:rsid w:val="00A6652E"/>
    <w:rsid w:val="00A7316F"/>
    <w:rsid w:val="00A745F9"/>
    <w:rsid w:val="00A806E0"/>
    <w:rsid w:val="00A85632"/>
    <w:rsid w:val="00A87F61"/>
    <w:rsid w:val="00A921C6"/>
    <w:rsid w:val="00A973ED"/>
    <w:rsid w:val="00AA00CA"/>
    <w:rsid w:val="00AA0D53"/>
    <w:rsid w:val="00AA343C"/>
    <w:rsid w:val="00AA41A9"/>
    <w:rsid w:val="00AA498A"/>
    <w:rsid w:val="00AA7652"/>
    <w:rsid w:val="00AB17BB"/>
    <w:rsid w:val="00AB4EE5"/>
    <w:rsid w:val="00AB5847"/>
    <w:rsid w:val="00AC28A8"/>
    <w:rsid w:val="00AC3BB9"/>
    <w:rsid w:val="00AC3D33"/>
    <w:rsid w:val="00AC428A"/>
    <w:rsid w:val="00AC444C"/>
    <w:rsid w:val="00AC4D8C"/>
    <w:rsid w:val="00AC54C0"/>
    <w:rsid w:val="00AD593E"/>
    <w:rsid w:val="00AE0691"/>
    <w:rsid w:val="00AE6130"/>
    <w:rsid w:val="00AF60BB"/>
    <w:rsid w:val="00AF7D41"/>
    <w:rsid w:val="00B00D38"/>
    <w:rsid w:val="00B04311"/>
    <w:rsid w:val="00B05D44"/>
    <w:rsid w:val="00B07499"/>
    <w:rsid w:val="00B14E67"/>
    <w:rsid w:val="00B16D3F"/>
    <w:rsid w:val="00B21139"/>
    <w:rsid w:val="00B22065"/>
    <w:rsid w:val="00B278EB"/>
    <w:rsid w:val="00B3097F"/>
    <w:rsid w:val="00B326C3"/>
    <w:rsid w:val="00B339DD"/>
    <w:rsid w:val="00B40DF9"/>
    <w:rsid w:val="00B4347C"/>
    <w:rsid w:val="00B446C6"/>
    <w:rsid w:val="00B457D7"/>
    <w:rsid w:val="00B53006"/>
    <w:rsid w:val="00B630B4"/>
    <w:rsid w:val="00B649DF"/>
    <w:rsid w:val="00B721A6"/>
    <w:rsid w:val="00B72AF5"/>
    <w:rsid w:val="00B73DC3"/>
    <w:rsid w:val="00B769F3"/>
    <w:rsid w:val="00B8061D"/>
    <w:rsid w:val="00B806B0"/>
    <w:rsid w:val="00B80E91"/>
    <w:rsid w:val="00B820E2"/>
    <w:rsid w:val="00B87265"/>
    <w:rsid w:val="00B8728D"/>
    <w:rsid w:val="00B960EE"/>
    <w:rsid w:val="00BA006A"/>
    <w:rsid w:val="00BA17AA"/>
    <w:rsid w:val="00BA2393"/>
    <w:rsid w:val="00BA6FE4"/>
    <w:rsid w:val="00BA79F3"/>
    <w:rsid w:val="00BB17EA"/>
    <w:rsid w:val="00BB35DF"/>
    <w:rsid w:val="00BB47F5"/>
    <w:rsid w:val="00BB537F"/>
    <w:rsid w:val="00BB588D"/>
    <w:rsid w:val="00BB7863"/>
    <w:rsid w:val="00BC0109"/>
    <w:rsid w:val="00BC0DDA"/>
    <w:rsid w:val="00BC22D8"/>
    <w:rsid w:val="00BC34EA"/>
    <w:rsid w:val="00BC78F4"/>
    <w:rsid w:val="00BD21A4"/>
    <w:rsid w:val="00BD2A33"/>
    <w:rsid w:val="00BD54A1"/>
    <w:rsid w:val="00BE263E"/>
    <w:rsid w:val="00BE3DE5"/>
    <w:rsid w:val="00BF3CF0"/>
    <w:rsid w:val="00BF66BA"/>
    <w:rsid w:val="00BF6A12"/>
    <w:rsid w:val="00C024E9"/>
    <w:rsid w:val="00C057D0"/>
    <w:rsid w:val="00C06B01"/>
    <w:rsid w:val="00C12915"/>
    <w:rsid w:val="00C142CA"/>
    <w:rsid w:val="00C31D4C"/>
    <w:rsid w:val="00C3670E"/>
    <w:rsid w:val="00C41935"/>
    <w:rsid w:val="00C42F31"/>
    <w:rsid w:val="00C44CB7"/>
    <w:rsid w:val="00C4551D"/>
    <w:rsid w:val="00C62F08"/>
    <w:rsid w:val="00C6571C"/>
    <w:rsid w:val="00C66A62"/>
    <w:rsid w:val="00C707BD"/>
    <w:rsid w:val="00C71EC7"/>
    <w:rsid w:val="00C74817"/>
    <w:rsid w:val="00C74B36"/>
    <w:rsid w:val="00C74E78"/>
    <w:rsid w:val="00C80530"/>
    <w:rsid w:val="00C83507"/>
    <w:rsid w:val="00C91793"/>
    <w:rsid w:val="00C93238"/>
    <w:rsid w:val="00C93805"/>
    <w:rsid w:val="00C969E7"/>
    <w:rsid w:val="00CA2DE8"/>
    <w:rsid w:val="00CA7C32"/>
    <w:rsid w:val="00CB5F39"/>
    <w:rsid w:val="00CC557F"/>
    <w:rsid w:val="00CD1AA9"/>
    <w:rsid w:val="00CD439F"/>
    <w:rsid w:val="00CE08AC"/>
    <w:rsid w:val="00CE1589"/>
    <w:rsid w:val="00CF3479"/>
    <w:rsid w:val="00CF756D"/>
    <w:rsid w:val="00D149F4"/>
    <w:rsid w:val="00D1612E"/>
    <w:rsid w:val="00D25241"/>
    <w:rsid w:val="00D27046"/>
    <w:rsid w:val="00D3153C"/>
    <w:rsid w:val="00D317A2"/>
    <w:rsid w:val="00D40EAB"/>
    <w:rsid w:val="00D5102C"/>
    <w:rsid w:val="00D539ED"/>
    <w:rsid w:val="00D53AE6"/>
    <w:rsid w:val="00D570A9"/>
    <w:rsid w:val="00D573C7"/>
    <w:rsid w:val="00D57B1B"/>
    <w:rsid w:val="00D60985"/>
    <w:rsid w:val="00D60E02"/>
    <w:rsid w:val="00D63CE1"/>
    <w:rsid w:val="00D65B76"/>
    <w:rsid w:val="00D721CE"/>
    <w:rsid w:val="00D741B8"/>
    <w:rsid w:val="00D77025"/>
    <w:rsid w:val="00D83153"/>
    <w:rsid w:val="00D834BC"/>
    <w:rsid w:val="00D856EC"/>
    <w:rsid w:val="00D86C81"/>
    <w:rsid w:val="00D86FA8"/>
    <w:rsid w:val="00D91998"/>
    <w:rsid w:val="00D92284"/>
    <w:rsid w:val="00D959F7"/>
    <w:rsid w:val="00D96413"/>
    <w:rsid w:val="00DA1D0C"/>
    <w:rsid w:val="00DA1F47"/>
    <w:rsid w:val="00DA51BA"/>
    <w:rsid w:val="00DA5C80"/>
    <w:rsid w:val="00DA6B82"/>
    <w:rsid w:val="00DB2DEE"/>
    <w:rsid w:val="00DB566F"/>
    <w:rsid w:val="00DB567E"/>
    <w:rsid w:val="00DB63F3"/>
    <w:rsid w:val="00DB6BF4"/>
    <w:rsid w:val="00DB7E19"/>
    <w:rsid w:val="00DC38A1"/>
    <w:rsid w:val="00DC4DB5"/>
    <w:rsid w:val="00DC7570"/>
    <w:rsid w:val="00DC764E"/>
    <w:rsid w:val="00DD3FD8"/>
    <w:rsid w:val="00DD71F6"/>
    <w:rsid w:val="00DF2B1F"/>
    <w:rsid w:val="00DF3B95"/>
    <w:rsid w:val="00DF3EE8"/>
    <w:rsid w:val="00DF4284"/>
    <w:rsid w:val="00DF5AA1"/>
    <w:rsid w:val="00E01387"/>
    <w:rsid w:val="00E02E61"/>
    <w:rsid w:val="00E06FC4"/>
    <w:rsid w:val="00E10363"/>
    <w:rsid w:val="00E104C4"/>
    <w:rsid w:val="00E124AE"/>
    <w:rsid w:val="00E132FA"/>
    <w:rsid w:val="00E15713"/>
    <w:rsid w:val="00E15D34"/>
    <w:rsid w:val="00E16B2D"/>
    <w:rsid w:val="00E2551D"/>
    <w:rsid w:val="00E25AAA"/>
    <w:rsid w:val="00E361AD"/>
    <w:rsid w:val="00E37554"/>
    <w:rsid w:val="00E3778A"/>
    <w:rsid w:val="00E43A87"/>
    <w:rsid w:val="00E47E0F"/>
    <w:rsid w:val="00E51677"/>
    <w:rsid w:val="00E534FC"/>
    <w:rsid w:val="00E537BA"/>
    <w:rsid w:val="00E571D8"/>
    <w:rsid w:val="00E6241C"/>
    <w:rsid w:val="00E6297C"/>
    <w:rsid w:val="00E71BE5"/>
    <w:rsid w:val="00E74B54"/>
    <w:rsid w:val="00E851E1"/>
    <w:rsid w:val="00E878A8"/>
    <w:rsid w:val="00E87C7A"/>
    <w:rsid w:val="00E9026F"/>
    <w:rsid w:val="00E906F7"/>
    <w:rsid w:val="00E9219D"/>
    <w:rsid w:val="00EA4283"/>
    <w:rsid w:val="00EA43F2"/>
    <w:rsid w:val="00EB0372"/>
    <w:rsid w:val="00EB33E8"/>
    <w:rsid w:val="00EB4927"/>
    <w:rsid w:val="00EB50F3"/>
    <w:rsid w:val="00EB7038"/>
    <w:rsid w:val="00EC6297"/>
    <w:rsid w:val="00EC74EA"/>
    <w:rsid w:val="00ED09FE"/>
    <w:rsid w:val="00ED2862"/>
    <w:rsid w:val="00ED3485"/>
    <w:rsid w:val="00ED3F88"/>
    <w:rsid w:val="00ED4B44"/>
    <w:rsid w:val="00ED5F8C"/>
    <w:rsid w:val="00ED7396"/>
    <w:rsid w:val="00EE0D03"/>
    <w:rsid w:val="00EE5F4C"/>
    <w:rsid w:val="00EF0F1F"/>
    <w:rsid w:val="00EF31A1"/>
    <w:rsid w:val="00EF3B53"/>
    <w:rsid w:val="00EF6191"/>
    <w:rsid w:val="00EF7B48"/>
    <w:rsid w:val="00F02080"/>
    <w:rsid w:val="00F04FC1"/>
    <w:rsid w:val="00F0582B"/>
    <w:rsid w:val="00F12EA1"/>
    <w:rsid w:val="00F17198"/>
    <w:rsid w:val="00F20990"/>
    <w:rsid w:val="00F23280"/>
    <w:rsid w:val="00F23DB3"/>
    <w:rsid w:val="00F25CE4"/>
    <w:rsid w:val="00F2677E"/>
    <w:rsid w:val="00F26A42"/>
    <w:rsid w:val="00F324D9"/>
    <w:rsid w:val="00F4180E"/>
    <w:rsid w:val="00F4199E"/>
    <w:rsid w:val="00F430A6"/>
    <w:rsid w:val="00F43864"/>
    <w:rsid w:val="00F446CA"/>
    <w:rsid w:val="00F467AC"/>
    <w:rsid w:val="00F530CB"/>
    <w:rsid w:val="00F53A17"/>
    <w:rsid w:val="00F63930"/>
    <w:rsid w:val="00F658B6"/>
    <w:rsid w:val="00F67D66"/>
    <w:rsid w:val="00F7228A"/>
    <w:rsid w:val="00F72A18"/>
    <w:rsid w:val="00F73AE1"/>
    <w:rsid w:val="00F75C91"/>
    <w:rsid w:val="00F833A8"/>
    <w:rsid w:val="00F85E0E"/>
    <w:rsid w:val="00FA05BA"/>
    <w:rsid w:val="00FA088C"/>
    <w:rsid w:val="00FA2080"/>
    <w:rsid w:val="00FB056F"/>
    <w:rsid w:val="00FB1ED4"/>
    <w:rsid w:val="00FC07DD"/>
    <w:rsid w:val="00FC59F4"/>
    <w:rsid w:val="00FC6C77"/>
    <w:rsid w:val="00FD414D"/>
    <w:rsid w:val="00FD5D3F"/>
    <w:rsid w:val="00FD79BB"/>
    <w:rsid w:val="00FE0199"/>
    <w:rsid w:val="00FE63C0"/>
    <w:rsid w:val="00FE652E"/>
    <w:rsid w:val="00FF1EAA"/>
    <w:rsid w:val="00FF1ED1"/>
    <w:rsid w:val="00FF6CC1"/>
    <w:rsid w:val="00FF6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3059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305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3136582">
      <w:bodyDiv w:val="1"/>
      <w:marLeft w:val="0"/>
      <w:marRight w:val="0"/>
      <w:marTop w:val="0"/>
      <w:marBottom w:val="0"/>
      <w:divBdr>
        <w:top w:val="none" w:sz="0" w:space="0" w:color="auto"/>
        <w:left w:val="none" w:sz="0" w:space="0" w:color="auto"/>
        <w:bottom w:val="none" w:sz="0" w:space="0" w:color="auto"/>
        <w:right w:val="none" w:sz="0" w:space="0" w:color="auto"/>
      </w:divBdr>
    </w:div>
    <w:div w:id="1280456001">
      <w:bodyDiv w:val="1"/>
      <w:marLeft w:val="0"/>
      <w:marRight w:val="0"/>
      <w:marTop w:val="0"/>
      <w:marBottom w:val="0"/>
      <w:divBdr>
        <w:top w:val="none" w:sz="0" w:space="0" w:color="auto"/>
        <w:left w:val="none" w:sz="0" w:space="0" w:color="auto"/>
        <w:bottom w:val="none" w:sz="0" w:space="0" w:color="auto"/>
        <w:right w:val="none" w:sz="0" w:space="0" w:color="auto"/>
      </w:divBdr>
    </w:div>
    <w:div w:id="1466197666">
      <w:bodyDiv w:val="1"/>
      <w:marLeft w:val="0"/>
      <w:marRight w:val="0"/>
      <w:marTop w:val="0"/>
      <w:marBottom w:val="0"/>
      <w:divBdr>
        <w:top w:val="none" w:sz="0" w:space="0" w:color="auto"/>
        <w:left w:val="none" w:sz="0" w:space="0" w:color="auto"/>
        <w:bottom w:val="none" w:sz="0" w:space="0" w:color="auto"/>
        <w:right w:val="none" w:sz="0" w:space="0" w:color="auto"/>
      </w:divBdr>
    </w:div>
    <w:div w:id="192259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Horstead clerk</cp:lastModifiedBy>
  <cp:revision>3</cp:revision>
  <cp:lastPrinted>2024-03-18T11:59:00Z</cp:lastPrinted>
  <dcterms:created xsi:type="dcterms:W3CDTF">2024-05-22T15:51:00Z</dcterms:created>
  <dcterms:modified xsi:type="dcterms:W3CDTF">2024-09-02T10:07:00Z</dcterms:modified>
</cp:coreProperties>
</file>